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F366" w14:textId="77777777" w:rsidR="007B43C5" w:rsidRPr="007B43C5" w:rsidRDefault="007B43C5" w:rsidP="007B43C5">
      <w:pPr>
        <w:rPr>
          <w:sz w:val="32"/>
          <w:szCs w:val="32"/>
        </w:rPr>
      </w:pPr>
      <w:r w:rsidRPr="007B43C5">
        <w:rPr>
          <w:sz w:val="32"/>
          <w:szCs w:val="32"/>
        </w:rPr>
        <w:t xml:space="preserve">I live in a small town. I have a lot of  </w:t>
      </w:r>
    </w:p>
    <w:p w14:paraId="2AEA403C" w14:textId="77777777" w:rsidR="007B43C5" w:rsidRPr="007B43C5" w:rsidRDefault="007B43C5" w:rsidP="007B43C5">
      <w:pPr>
        <w:rPr>
          <w:sz w:val="32"/>
          <w:szCs w:val="32"/>
        </w:rPr>
      </w:pPr>
      <w:r w:rsidRPr="007B43C5">
        <w:rPr>
          <w:sz w:val="32"/>
          <w:szCs w:val="32"/>
        </w:rPr>
        <w:t xml:space="preserve">friends and we all go to the same school. </w:t>
      </w:r>
    </w:p>
    <w:p w14:paraId="77AF0FC4" w14:textId="77777777" w:rsidR="007B43C5" w:rsidRPr="007B43C5" w:rsidRDefault="007B43C5" w:rsidP="007B43C5">
      <w:pPr>
        <w:rPr>
          <w:sz w:val="32"/>
          <w:szCs w:val="32"/>
        </w:rPr>
      </w:pPr>
      <w:r w:rsidRPr="007B43C5">
        <w:rPr>
          <w:sz w:val="32"/>
          <w:szCs w:val="32"/>
        </w:rPr>
        <w:t xml:space="preserve">Our school is really cool! </w:t>
      </w:r>
    </w:p>
    <w:p w14:paraId="11FCC778" w14:textId="77777777" w:rsidR="007B43C5" w:rsidRPr="007B43C5" w:rsidRDefault="007B43C5" w:rsidP="007B43C5">
      <w:pPr>
        <w:rPr>
          <w:sz w:val="32"/>
          <w:szCs w:val="32"/>
        </w:rPr>
      </w:pPr>
      <w:r w:rsidRPr="007B43C5">
        <w:rPr>
          <w:sz w:val="32"/>
          <w:szCs w:val="32"/>
        </w:rPr>
        <w:t xml:space="preserve">There are about 20 classrooms, a library,  </w:t>
      </w:r>
    </w:p>
    <w:p w14:paraId="297D0469" w14:textId="77777777" w:rsidR="007B43C5" w:rsidRPr="007B43C5" w:rsidRDefault="007B43C5" w:rsidP="007B43C5">
      <w:pPr>
        <w:rPr>
          <w:sz w:val="32"/>
          <w:szCs w:val="32"/>
        </w:rPr>
      </w:pPr>
      <w:r w:rsidRPr="007B43C5">
        <w:rPr>
          <w:sz w:val="32"/>
          <w:szCs w:val="32"/>
        </w:rPr>
        <w:t xml:space="preserve">a big yard, and an art workshop. </w:t>
      </w:r>
    </w:p>
    <w:sectPr w:rsidR="007B43C5" w:rsidRPr="007B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0"/>
    <w:rsid w:val="007B43C5"/>
    <w:rsid w:val="007E2BAA"/>
    <w:rsid w:val="00D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A2BD"/>
  <w15:chartTrackingRefBased/>
  <w15:docId w15:val="{08506032-56BB-4D27-837E-2038AE73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2022-08-08T14:14:00Z</dcterms:created>
  <dcterms:modified xsi:type="dcterms:W3CDTF">2022-08-08T14:25:00Z</dcterms:modified>
</cp:coreProperties>
</file>