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D10582C" w:rsidR="00030A57" w:rsidRDefault="00030A57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7E515EB0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F976CD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5" o:spid="_x0000_s1026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911582B">
                    <wp:simplePos x="0" y="0"/>
                    <wp:positionH relativeFrom="column">
                      <wp:posOffset>-658810</wp:posOffset>
                    </wp:positionH>
                    <wp:positionV relativeFrom="paragraph">
                      <wp:posOffset>6669512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57C1A87" w14:textId="77777777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E5F08"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@moth_vip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BFF3D1" id="مربع نص 36" o:spid="_x0000_s1027" type="#_x0000_t202" style="position:absolute;margin-left:-51.85pt;margin-top:525.1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" filled="f" stroked="f">
                    <v:textbox>
                      <w:txbxContent>
                        <w:p w14:paraId="757C1A87" w14:textId="77777777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3BF6EA53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F16B6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="00665614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متوسط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1E270F58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661FF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</w:t>
                                </w:r>
                                <w:r w:rsidR="00665614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أول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665614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3BF6EA53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F16B6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="00665614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متوسط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1E270F58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661FF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</w:t>
                          </w:r>
                          <w:r w:rsidR="00665614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أول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665614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5E321B42" w:rsidR="00030A57" w:rsidRPr="00B449FB" w:rsidRDefault="00A272CF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665614">
              <w:rPr>
                <w:rFonts w:cstheme="minorHAnsi" w:hint="cs"/>
                <w:b/>
                <w:bCs/>
                <w:sz w:val="22"/>
                <w:szCs w:val="22"/>
                <w:rtl/>
              </w:rPr>
              <w:t>الأول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05CD316C" w:rsidR="00030A57" w:rsidRPr="00B449FB" w:rsidRDefault="00665614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المعادلات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38EF7044" w:rsidR="00030A57" w:rsidRPr="00B449FB" w:rsidRDefault="00665614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معمل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حل المعادلات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517DA74B" w:rsidR="00030A57" w:rsidRPr="00B449FB" w:rsidRDefault="00665614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المعادلات ذات الخطوة الواحدة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2C021148" w:rsidR="00030A57" w:rsidRPr="00B449FB" w:rsidRDefault="00665614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معمل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حل المعادلات المتعددة الخطوات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1F1BF5F7" w:rsidR="0086608F" w:rsidRPr="00B449FB" w:rsidRDefault="0066561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حل المعادلات المتعددة الخطوات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3BA0BE37" w:rsidR="0086608F" w:rsidRPr="0086608F" w:rsidRDefault="00665614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324ECA2F" w:rsidR="0086608F" w:rsidRPr="00B449FB" w:rsidRDefault="0066561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المعادلات التي تحتوي على متغيراً في طرفيها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79C9D59F" w:rsidR="0086608F" w:rsidRPr="00B449FB" w:rsidRDefault="0066561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المعادلات التي تتضمن القيمة المطلقة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51DAB159" w:rsidR="0086608F" w:rsidRPr="00B449FB" w:rsidRDefault="00665614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2FE34E9C" w:rsidR="00331FDB" w:rsidRPr="00B449FB" w:rsidRDefault="00665614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32EB8D41" w:rsidR="00331FDB" w:rsidRPr="00B449FB" w:rsidRDefault="00665614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الثاني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1AEBF31C" w:rsidR="00331FDB" w:rsidRPr="00B449FB" w:rsidRDefault="00665614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العلاقات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019675E3" w:rsidR="00331FDB" w:rsidRPr="00B449FB" w:rsidRDefault="00665614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الدوال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7FF46317" w:rsidR="00331FDB" w:rsidRPr="00331FDB" w:rsidRDefault="00665614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تمثيل المعادلات الخطية بيانياً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5558916B" w:rsidR="008B529B" w:rsidRPr="00B449FB" w:rsidRDefault="00F16B6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4214EF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0187FF03" w:rsidR="008B529B" w:rsidRPr="005C40AA" w:rsidRDefault="004214EF" w:rsidP="008B529B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حل المعادلات الخطية بيانياً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6601607B" w:rsidR="008B529B" w:rsidRPr="00B449FB" w:rsidRDefault="004214E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معدل التغير والميل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45BB3833" w:rsidR="008B529B" w:rsidRPr="00B449FB" w:rsidRDefault="004214E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المتتابعات الحسابية كدوال خطية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061DDDDF" w:rsidR="008B529B" w:rsidRPr="00331FDB" w:rsidRDefault="004214EF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الفصل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35964C0F" w:rsidR="00D50074" w:rsidRPr="00B449FB" w:rsidRDefault="002A2E32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4214EF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0DD287E5" w:rsidR="00D50074" w:rsidRPr="00B449FB" w:rsidRDefault="004214E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الثالث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2EFE9207" w:rsidR="00D50074" w:rsidRPr="00B449FB" w:rsidRDefault="004214E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تمثيل المعادلات المكتوبة بصيغة الميل والمقطع بيانيا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38BAE22A" w:rsidR="00D50074" w:rsidRPr="00B449FB" w:rsidRDefault="004214E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كتابة المعادلات بصيغة الميل والمقطع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6396D027" w:rsidR="00D50074" w:rsidRPr="00331FDB" w:rsidRDefault="004214EF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C5C6FD" w14:textId="1A277567" w:rsidR="00FB2F80" w:rsidRPr="00B449FB" w:rsidRDefault="004214E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كتابة المعادلات بصيغة الميل ونقطة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195AC178" w:rsidR="00FB2F80" w:rsidRPr="00B449FB" w:rsidRDefault="004214E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المستقيمات المتوازية والمستقيمات المتعامدة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7D7F1E0" w14:textId="6CC4D75B" w:rsidR="00FB2F80" w:rsidRPr="00FB2F80" w:rsidRDefault="002A2E32" w:rsidP="00FB2F80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1A247554" w:rsidR="00FB2F80" w:rsidRPr="00B449FB" w:rsidRDefault="004214EF" w:rsidP="00240A3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theme="minorHAnsi" w:hint="cs"/>
                <w:b/>
                <w:bCs/>
                <w:sz w:val="22"/>
                <w:szCs w:val="22"/>
                <w:rtl/>
              </w:rPr>
              <w:t>الاختبار التراكمي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2D642606" w:rsidR="00FB2F80" w:rsidRPr="00331FDB" w:rsidRDefault="00240A3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الرابع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4E6F4C0C" w:rsidR="003B5DFB" w:rsidRPr="00B449FB" w:rsidRDefault="00240A3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حل المتباينات بالجمع أو الطرح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11948834" w:rsidR="003B5DFB" w:rsidRPr="00B449FB" w:rsidRDefault="00240A3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معمل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حل المتباينات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0A28AC24" w:rsidR="003B5DFB" w:rsidRPr="00B449FB" w:rsidRDefault="00240A3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المتباينات بالضرب أو القسمة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73916544" w:rsidR="003B5DFB" w:rsidRPr="00B449FB" w:rsidRDefault="00240A3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المتباينات المتعددة الخطوات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27A27BE6" w:rsidR="003B5DFB" w:rsidRPr="00331FDB" w:rsidRDefault="00240A3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اختبار منتصف الفصل</w:t>
            </w: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4B7A27B7" w:rsidR="00AE2274" w:rsidRPr="00B449FB" w:rsidRDefault="00240A3F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معمل </w:t>
            </w:r>
            <w:proofErr w:type="gramStart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قراءة العبارات المركبة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6448E8B0" w:rsidR="00AE2274" w:rsidRPr="00B449FB" w:rsidRDefault="00240A3F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المتباينات المركبة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0FD0820F" w:rsidR="00AE2274" w:rsidRPr="00AE2274" w:rsidRDefault="00240A3F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Arial" w:hint="cs"/>
                <w:b/>
                <w:bCs/>
                <w:sz w:val="22"/>
                <w:szCs w:val="22"/>
                <w:rtl/>
              </w:rPr>
              <w:t>حل المتباينات التي تتضمن القيمة المطلقة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472B35AA" w:rsidR="00AE2274" w:rsidRPr="00B449FB" w:rsidRDefault="00240A3F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1A9E18DD" w:rsidR="00AE2274" w:rsidRPr="00331FDB" w:rsidRDefault="00240A3F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cs="Times New Roman" w:hint="cs"/>
                <w:b/>
                <w:bCs/>
                <w:sz w:val="21"/>
                <w:szCs w:val="21"/>
                <w:rtl/>
              </w:rPr>
              <w:t>الاختبار التراكمي</w:t>
            </w: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461A8A6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3D9CDEC2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551C66B4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426DDAB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48FAC" w14:textId="77777777" w:rsidR="00A64FE2" w:rsidRDefault="00A64FE2" w:rsidP="00E27949">
      <w:r>
        <w:separator/>
      </w:r>
    </w:p>
  </w:endnote>
  <w:endnote w:type="continuationSeparator" w:id="0">
    <w:p w14:paraId="32048FE2" w14:textId="77777777" w:rsidR="00A64FE2" w:rsidRDefault="00A64FE2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DF5F1F-7573-4F83-B1A3-BC2C9C2D6863}"/>
    <w:embedBold r:id="rId2" w:fontKey="{EEC4E6D5-6D29-4113-9F52-E2F2973D81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209F92-546B-401D-B3F8-5CCFE1ABE4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01603BB-4F7E-4F1C-9A38-0FA4A0F3F11F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4B93354E-F424-41C6-B7EC-3EBD0A56D861}"/>
  </w:font>
  <w:font w:name="Gungsuh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1AB35C73" w:rsidR="00E27949" w:rsidRDefault="00AE74F2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A40FCD1">
              <wp:simplePos x="0" y="0"/>
              <wp:positionH relativeFrom="column">
                <wp:posOffset>-261620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31E7F" w14:textId="77777777" w:rsidR="00AE74F2" w:rsidRDefault="00AE74F2" w:rsidP="00AE74F2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6BCDE91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0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1VAu3gAAAAkBAAAPAAAAAAAAAAAAAAAAAGoEAABkcnMvZG93bnJldi54bWxQSwUGAAAAAAQABADz&#10;AAAAdQUAAAAA&#10;" filled="f" stroked="f">
              <v:textbox>
                <w:txbxContent>
                  <w:p w14:paraId="16B31E7F" w14:textId="77777777" w:rsidR="00AE74F2" w:rsidRDefault="00AE74F2" w:rsidP="00AE74F2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6BCDE91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2B2A99E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3DBAE" w14:textId="77777777" w:rsidR="00A64FE2" w:rsidRDefault="00A64FE2" w:rsidP="00E27949">
      <w:r>
        <w:separator/>
      </w:r>
    </w:p>
  </w:footnote>
  <w:footnote w:type="continuationSeparator" w:id="0">
    <w:p w14:paraId="40332787" w14:textId="77777777" w:rsidR="00A64FE2" w:rsidRDefault="00A64FE2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227F8E9C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F16B61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665614">
      <w:rPr>
        <w:rFonts w:cstheme="minorHAnsi" w:hint="cs"/>
        <w:color w:val="FF0000"/>
        <w:sz w:val="28"/>
        <w:szCs w:val="28"/>
        <w:rtl/>
      </w:rPr>
      <w:t xml:space="preserve">متوسط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5A2022">
      <w:rPr>
        <w:rFonts w:cstheme="minorHAnsi" w:hint="cs"/>
        <w:color w:val="FF0000"/>
        <w:sz w:val="28"/>
        <w:szCs w:val="28"/>
        <w:rtl/>
      </w:rPr>
      <w:t>ال</w:t>
    </w:r>
    <w:r w:rsidR="00665614">
      <w:rPr>
        <w:rFonts w:cstheme="minorHAnsi" w:hint="cs"/>
        <w:color w:val="FF0000"/>
        <w:sz w:val="28"/>
        <w:szCs w:val="28"/>
        <w:rtl/>
      </w:rPr>
      <w:t>أول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665614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34A11"/>
    <w:rsid w:val="001B4D3D"/>
    <w:rsid w:val="001E4C58"/>
    <w:rsid w:val="00240A3F"/>
    <w:rsid w:val="002717E1"/>
    <w:rsid w:val="002A2E32"/>
    <w:rsid w:val="002A4467"/>
    <w:rsid w:val="00302332"/>
    <w:rsid w:val="00331FDB"/>
    <w:rsid w:val="003A4ECB"/>
    <w:rsid w:val="003B5DFB"/>
    <w:rsid w:val="003C0A90"/>
    <w:rsid w:val="004214EF"/>
    <w:rsid w:val="00432EC6"/>
    <w:rsid w:val="00451B50"/>
    <w:rsid w:val="0045684A"/>
    <w:rsid w:val="004676D2"/>
    <w:rsid w:val="00502AA5"/>
    <w:rsid w:val="005867A4"/>
    <w:rsid w:val="005A2022"/>
    <w:rsid w:val="005A44F7"/>
    <w:rsid w:val="005C40AA"/>
    <w:rsid w:val="005D0A30"/>
    <w:rsid w:val="005E10EF"/>
    <w:rsid w:val="005F7797"/>
    <w:rsid w:val="00661FF1"/>
    <w:rsid w:val="00665614"/>
    <w:rsid w:val="00735A2E"/>
    <w:rsid w:val="00772F0E"/>
    <w:rsid w:val="0077557D"/>
    <w:rsid w:val="007B2D34"/>
    <w:rsid w:val="0086608F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3F83"/>
    <w:rsid w:val="00A64FE2"/>
    <w:rsid w:val="00AE2274"/>
    <w:rsid w:val="00AE74F2"/>
    <w:rsid w:val="00AF1052"/>
    <w:rsid w:val="00B449FB"/>
    <w:rsid w:val="00BD051F"/>
    <w:rsid w:val="00C75425"/>
    <w:rsid w:val="00CA5E72"/>
    <w:rsid w:val="00CF31D7"/>
    <w:rsid w:val="00D50074"/>
    <w:rsid w:val="00DF25AE"/>
    <w:rsid w:val="00DF6CD5"/>
    <w:rsid w:val="00E0247D"/>
    <w:rsid w:val="00E27949"/>
    <w:rsid w:val="00EB6705"/>
    <w:rsid w:val="00ED7168"/>
    <w:rsid w:val="00F04D39"/>
    <w:rsid w:val="00F16B61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اميرة السلمي</cp:lastModifiedBy>
  <cp:revision>2</cp:revision>
  <cp:lastPrinted>2022-03-02T13:51:00Z</cp:lastPrinted>
  <dcterms:created xsi:type="dcterms:W3CDTF">2023-08-19T09:05:00Z</dcterms:created>
  <dcterms:modified xsi:type="dcterms:W3CDTF">2023-08-19T09:05:00Z</dcterms:modified>
</cp:coreProperties>
</file>