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642" w14:textId="77777777" w:rsidR="00282ECA" w:rsidRPr="00393FEC" w:rsidRDefault="00282ECA" w:rsidP="00282ECA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  <w:u w:val="single"/>
        </w:rPr>
        <w:t>Name:…</w:t>
      </w:r>
      <w:proofErr w:type="gramEnd"/>
      <w:r>
        <w:rPr>
          <w:b/>
          <w:bCs/>
          <w:color w:val="000000" w:themeColor="text1"/>
          <w:sz w:val="24"/>
          <w:szCs w:val="24"/>
          <w:u w:val="single"/>
        </w:rPr>
        <w:t>……………………………………………………….Class:…………..</w:t>
      </w:r>
      <w:r w:rsidRPr="00393FEC">
        <w:rPr>
          <w:b/>
          <w:bCs/>
          <w:color w:val="000000" w:themeColor="text1"/>
          <w:sz w:val="24"/>
          <w:szCs w:val="24"/>
        </w:rPr>
        <w:t xml:space="preserve">     </w:t>
      </w:r>
      <w:r>
        <w:rPr>
          <w:b/>
          <w:bCs/>
          <w:color w:val="000000" w:themeColor="text1"/>
          <w:sz w:val="24"/>
          <w:szCs w:val="24"/>
        </w:rPr>
        <w:t>Listening Quiz</w:t>
      </w:r>
    </w:p>
    <w:p w14:paraId="7A778AF3" w14:textId="43F29A63" w:rsidR="00282ECA" w:rsidRPr="00AA6B02" w:rsidRDefault="00D27388" w:rsidP="00282ECA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068F4" wp14:editId="6944C5D2">
                <wp:simplePos x="0" y="0"/>
                <wp:positionH relativeFrom="column">
                  <wp:posOffset>1010920</wp:posOffset>
                </wp:positionH>
                <wp:positionV relativeFrom="paragraph">
                  <wp:posOffset>2792672</wp:posOffset>
                </wp:positionV>
                <wp:extent cx="2694189" cy="3041073"/>
                <wp:effectExtent l="0" t="0" r="11430" b="2603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189" cy="3041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912B5" w14:textId="17365F13" w:rsidR="00D27388" w:rsidRDefault="00D27388" w:rsidP="00D273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A2B1B" wp14:editId="65D2557E">
                                  <wp:extent cx="2251363" cy="3074670"/>
                                  <wp:effectExtent l="0" t="0" r="0" b="0"/>
                                  <wp:docPr id="4" name="صورة 4" descr="صورة تحتوي على نص, لقطة شاشة, الخط, رقم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 descr="صورة تحتوي على نص, لقطة شاشة, الخط, رقم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636" cy="3113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068F4" id="مستطيل 3" o:spid="_x0000_s1026" style="position:absolute;margin-left:79.6pt;margin-top:219.9pt;width:212.15pt;height:2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" fillcolor="white [3201]" strokecolor="black [3200]" strokeweight="1pt">
                <v:textbox>
                  <w:txbxContent>
                    <w:p w14:paraId="6BA912B5" w14:textId="17365F13" w:rsidR="00D27388" w:rsidRDefault="00D27388" w:rsidP="00D273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EA2B1B" wp14:editId="65D2557E">
                            <wp:extent cx="2251363" cy="3074670"/>
                            <wp:effectExtent l="0" t="0" r="0" b="0"/>
                            <wp:docPr id="4" name="صورة 4" descr="صورة تحتوي على نص, لقطة شاشة, الخط, رقم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 descr="صورة تحتوي على نص, لقطة شاشة, الخط, رقم&#10;&#10;تم إنشاء الوصف تلقائياً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36" cy="3113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82ECA">
        <w:rPr>
          <w:b/>
          <w:bCs/>
          <w:color w:val="000000" w:themeColor="text1"/>
          <w:sz w:val="24"/>
          <w:szCs w:val="24"/>
          <w:u w:val="single"/>
        </w:rPr>
        <w:t>A) Choose</w:t>
      </w:r>
      <w:r w:rsidR="00282ECA" w:rsidRPr="00AA6B02">
        <w:rPr>
          <w:b/>
          <w:bCs/>
          <w:color w:val="000000" w:themeColor="text1"/>
          <w:sz w:val="24"/>
          <w:szCs w:val="24"/>
          <w:u w:val="single"/>
        </w:rPr>
        <w:t xml:space="preserve"> the correct answer:</w:t>
      </w:r>
    </w:p>
    <w:tbl>
      <w:tblPr>
        <w:tblStyle w:val="a3"/>
        <w:tblW w:w="12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"/>
        <w:gridCol w:w="537"/>
        <w:gridCol w:w="80"/>
        <w:gridCol w:w="2172"/>
        <w:gridCol w:w="450"/>
        <w:gridCol w:w="2162"/>
        <w:gridCol w:w="631"/>
        <w:gridCol w:w="2663"/>
        <w:gridCol w:w="283"/>
        <w:gridCol w:w="3402"/>
      </w:tblGrid>
      <w:tr w:rsidR="00282ECA" w:rsidRPr="005775ED" w14:paraId="2D8C9EE3" w14:textId="77777777" w:rsidTr="0056737A">
        <w:trPr>
          <w:trHeight w:val="345"/>
        </w:trPr>
        <w:tc>
          <w:tcPr>
            <w:tcW w:w="12474" w:type="dxa"/>
            <w:gridSpan w:val="10"/>
          </w:tcPr>
          <w:p w14:paraId="571A7879" w14:textId="659860A3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shd w:val="clear" w:color="auto" w:fill="FFFFFF"/>
              </w:rPr>
              <w:t>The young girl wants to go to …….</w:t>
            </w:r>
          </w:p>
        </w:tc>
      </w:tr>
      <w:tr w:rsidR="00282ECA" w:rsidRPr="005775ED" w14:paraId="3D59D5B9" w14:textId="77777777" w:rsidTr="0056737A">
        <w:trPr>
          <w:gridBefore w:val="1"/>
          <w:wBefore w:w="94" w:type="dxa"/>
          <w:trHeight w:val="337"/>
        </w:trPr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B837A5" w14:textId="77777777" w:rsidR="00282ECA" w:rsidRPr="009005C1" w:rsidRDefault="00282ECA" w:rsidP="0056737A">
            <w:pPr>
              <w:ind w:left="90" w:hanging="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643B6BDD" w14:textId="19158198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movie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A5DC98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340C8EDB" w14:textId="7B2DAA6D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The park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14704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14:paraId="579E4E07" w14:textId="681F4054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the swimming pool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439C2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BC8B1CC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82ECA" w:rsidRPr="005775ED" w14:paraId="64BE00AE" w14:textId="77777777" w:rsidTr="0056737A">
        <w:trPr>
          <w:trHeight w:val="338"/>
        </w:trPr>
        <w:tc>
          <w:tcPr>
            <w:tcW w:w="12474" w:type="dxa"/>
            <w:gridSpan w:val="10"/>
          </w:tcPr>
          <w:p w14:paraId="3A68E24A" w14:textId="7D50211E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Wgo is going with them?</w:t>
            </w:r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The girl's</w:t>
            </w:r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>…………………………</w:t>
            </w:r>
          </w:p>
        </w:tc>
      </w:tr>
      <w:tr w:rsidR="00282ECA" w:rsidRPr="005775ED" w14:paraId="21F3211F" w14:textId="77777777" w:rsidTr="0056737A">
        <w:trPr>
          <w:gridBefore w:val="1"/>
          <w:wBefore w:w="94" w:type="dxa"/>
          <w:trHeight w:val="271"/>
        </w:trPr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2CFE35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21211FC8" w14:textId="4F6CBB40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best friend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CCFE0C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14:paraId="693AC349" w14:textId="68D8312C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mother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62B8D1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14:paraId="7C58CF9D" w14:textId="16DEDF5E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brother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21A1E2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34C5204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82ECA" w:rsidRPr="005775ED" w14:paraId="4C999BE0" w14:textId="77777777" w:rsidTr="0056737A">
        <w:trPr>
          <w:trHeight w:val="413"/>
        </w:trPr>
        <w:tc>
          <w:tcPr>
            <w:tcW w:w="12474" w:type="dxa"/>
            <w:gridSpan w:val="10"/>
          </w:tcPr>
          <w:p w14:paraId="074A688D" w14:textId="60AFE2BB" w:rsidR="00282ECA" w:rsidRPr="009005C1" w:rsidRDefault="00282ECA" w:rsidP="0056737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What time does the activity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start?</w:t>
            </w:r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>…</w:t>
            </w:r>
            <w:proofErr w:type="gramEnd"/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>…………..</w:t>
            </w:r>
          </w:p>
        </w:tc>
      </w:tr>
      <w:tr w:rsidR="00282ECA" w:rsidRPr="005775ED" w14:paraId="39362AA1" w14:textId="77777777" w:rsidTr="0056737A">
        <w:trPr>
          <w:gridBefore w:val="1"/>
          <w:wBefore w:w="94" w:type="dxa"/>
          <w:trHeight w:val="331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FDB21F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0EA72F9F" w14:textId="2FC48C71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2:30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AB0DE" w14:textId="77777777" w:rsidR="00282ECA" w:rsidRPr="009005C1" w:rsidRDefault="00282ECA" w:rsidP="0056737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14:paraId="66C000C6" w14:textId="0A568778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2:15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EA9ABF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14:paraId="393F8407" w14:textId="5F0B4944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2:45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B8D716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2038F7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282ECA" w:rsidRPr="005775ED" w14:paraId="34B70279" w14:textId="77777777" w:rsidTr="0056737A">
        <w:trPr>
          <w:trHeight w:val="347"/>
        </w:trPr>
        <w:tc>
          <w:tcPr>
            <w:tcW w:w="12474" w:type="dxa"/>
            <w:gridSpan w:val="10"/>
          </w:tcPr>
          <w:p w14:paraId="6E0E4697" w14:textId="15939AD7" w:rsidR="00282ECA" w:rsidRPr="009005C1" w:rsidRDefault="00282ECA" w:rsidP="0056737A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4.</w:t>
            </w:r>
            <w:r w:rsidRPr="009005C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What does the girl want to do later? She wants to ……</w:t>
            </w:r>
          </w:p>
        </w:tc>
      </w:tr>
      <w:tr w:rsidR="00282ECA" w:rsidRPr="005775ED" w14:paraId="6A9ECD3C" w14:textId="77777777" w:rsidTr="0056737A">
        <w:trPr>
          <w:gridBefore w:val="1"/>
          <w:wBefore w:w="94" w:type="dxa"/>
          <w:trHeight w:val="136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E699EC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A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08ABD4E5" w14:textId="0C7EEA2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Walk to the ice cream store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1306DE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14:paraId="4BFB5CE5" w14:textId="5514B986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go down to the beach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27ACC3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14:paraId="5E1B7A12" w14:textId="02D1C406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swim at the park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26FE72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FC498E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</w:p>
        </w:tc>
      </w:tr>
      <w:tr w:rsidR="00282ECA" w:rsidRPr="005775ED" w14:paraId="1C13D4B1" w14:textId="77777777" w:rsidTr="0056737A">
        <w:trPr>
          <w:trHeight w:val="345"/>
        </w:trPr>
        <w:tc>
          <w:tcPr>
            <w:tcW w:w="12474" w:type="dxa"/>
            <w:gridSpan w:val="10"/>
          </w:tcPr>
          <w:p w14:paraId="6934725A" w14:textId="6256F813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5.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What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does the father want to do at the end of the day</w:t>
            </w:r>
            <w:proofErr w:type="gramStart"/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?…</w:t>
            </w:r>
            <w:proofErr w:type="gramEnd"/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………………………</w:t>
            </w: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282ECA" w:rsidRPr="005775ED" w14:paraId="79B06B53" w14:textId="77777777" w:rsidTr="0056737A">
        <w:trPr>
          <w:gridBefore w:val="1"/>
          <w:wBefore w:w="94" w:type="dxa"/>
          <w:trHeight w:val="337"/>
        </w:trPr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D356A7" w14:textId="77777777" w:rsidR="00282ECA" w:rsidRPr="009005C1" w:rsidRDefault="00282ECA" w:rsidP="0056737A">
            <w:pPr>
              <w:ind w:left="90" w:hanging="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29B02208" w14:textId="3CE3AB0B" w:rsidR="00282ECA" w:rsidRPr="009005C1" w:rsidRDefault="00D27388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go to the restaurant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164CD1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238DEBCF" w14:textId="358B7295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 xml:space="preserve"> </w:t>
            </w:r>
            <w:r w:rsidR="00D27388">
              <w:rPr>
                <w:rFonts w:asciiTheme="majorBidi" w:hAnsiTheme="majorBidi" w:cstheme="majorBidi"/>
                <w:sz w:val="26"/>
                <w:szCs w:val="26"/>
              </w:rPr>
              <w:t>Play a bord game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C1DAC" w14:textId="77777777" w:rsidR="00282ECA" w:rsidRPr="009005C1" w:rsidRDefault="00282EC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14:paraId="7E2B0F2C" w14:textId="77B6A3CC" w:rsidR="00282ECA" w:rsidRPr="009005C1" w:rsidRDefault="00D27388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Watch a fireworks display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1F3F5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128EA46" w14:textId="77777777" w:rsidR="00282ECA" w:rsidRPr="005775ED" w:rsidRDefault="00282EC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424216D" w14:textId="4D1993B8" w:rsidR="00C178AC" w:rsidRDefault="00D273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279FE" wp14:editId="1D4C92E4">
                <wp:simplePos x="0" y="0"/>
                <wp:positionH relativeFrom="column">
                  <wp:posOffset>7730317</wp:posOffset>
                </wp:positionH>
                <wp:positionV relativeFrom="paragraph">
                  <wp:posOffset>77874</wp:posOffset>
                </wp:positionV>
                <wp:extent cx="1489075" cy="1682750"/>
                <wp:effectExtent l="0" t="0" r="15875" b="12700"/>
                <wp:wrapSquare wrapText="bothSides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68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F3442" w14:textId="7CC85F5C" w:rsidR="00D27388" w:rsidRDefault="00D27388" w:rsidP="00D273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F3626" wp14:editId="7666E38F">
                                  <wp:extent cx="1288473" cy="1551305"/>
                                  <wp:effectExtent l="0" t="0" r="6985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002" cy="1571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279FE" id="مستطيل 1" o:spid="_x0000_s1027" style="position:absolute;margin-left:608.7pt;margin-top:6.15pt;width:117.2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" fillcolor="white [3201]" strokecolor="black [3200]" strokeweight="1pt">
                <v:textbox>
                  <w:txbxContent>
                    <w:p w14:paraId="271F3442" w14:textId="7CC85F5C" w:rsidR="00D27388" w:rsidRDefault="00D27388" w:rsidP="00D273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FF3626" wp14:editId="7666E38F">
                            <wp:extent cx="1288473" cy="1551305"/>
                            <wp:effectExtent l="0" t="0" r="6985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002" cy="1571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178AC" w:rsidSect="00D27388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CA"/>
    <w:rsid w:val="00282ECA"/>
    <w:rsid w:val="00C178AC"/>
    <w:rsid w:val="00CA53F3"/>
    <w:rsid w:val="00D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1C4EC"/>
  <w15:chartTrackingRefBased/>
  <w15:docId w15:val="{FCE14788-61E2-477D-A1A3-7EC7610E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rsid w:val="0028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بنت العبدالواحد</dc:creator>
  <cp:keywords/>
  <dc:description/>
  <cp:lastModifiedBy>ليلى بنت العبدالواحد</cp:lastModifiedBy>
  <cp:revision>1</cp:revision>
  <dcterms:created xsi:type="dcterms:W3CDTF">2023-12-17T11:25:00Z</dcterms:created>
  <dcterms:modified xsi:type="dcterms:W3CDTF">2023-12-17T11:43:00Z</dcterms:modified>
</cp:coreProperties>
</file>