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019"/>
        <w:gridCol w:w="2248"/>
        <w:gridCol w:w="972"/>
        <w:gridCol w:w="7"/>
      </w:tblGrid>
      <w:tr w:rsidR="00A01315" w:rsidRPr="009D7E36" w14:paraId="0A618929" w14:textId="77777777" w:rsidTr="00AB099D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11220934" w:rsidR="00A01315" w:rsidRPr="00466DAE" w:rsidRDefault="00F8462B" w:rsidP="00F8462B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</w:t>
            </w:r>
            <w:r w:rsidR="00780335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لسنة المشتركة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1AA17DE0" w:rsidR="00A01315" w:rsidRPr="00466DAE" w:rsidRDefault="00F8462B" w:rsidP="00F8462B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80BC59C" w14:textId="54CED342" w:rsidR="00A01315" w:rsidRPr="00466DAE" w:rsidRDefault="00F8462B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14:paraId="54D4FFAE" w14:textId="6403BCC9" w:rsidR="00A01315" w:rsidRPr="00466DAE" w:rsidRDefault="00506F90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3C159CC5" w:rsidR="00D4250D" w:rsidRPr="00466DAE" w:rsidRDefault="000539E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التهيئة</w:t>
            </w:r>
            <w:r w:rsidR="005566E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الفصل ال</w:t>
            </w:r>
            <w:r w:rsidR="0078033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سادس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D4250D" w:rsidRPr="00466DAE" w14:paraId="1C80C54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461388CB" w:rsidR="00D4250D" w:rsidRPr="00466DAE" w:rsidRDefault="0078033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المضلعات المتشابهة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D4250D" w:rsidRPr="00466DAE" w14:paraId="36CB7457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0AA9209F" w:rsidR="00D4250D" w:rsidRPr="00466DAE" w:rsidRDefault="0078033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المثلثات المتشابهة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D4250D" w:rsidRPr="00466DAE" w14:paraId="25AABBA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2B5D68FB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4250D" w:rsidRPr="00466DAE" w14:paraId="24478C51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4AADC6FC" w14:textId="77777777" w:rsidTr="00F56C7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4A09CEFF" w:rsidR="00102318" w:rsidRPr="00466DAE" w:rsidRDefault="0078033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80335">
              <w:rPr>
                <w:rFonts w:ascii="Andalus" w:eastAsia="Times New Roman" w:hAnsi="Andalus" w:cs="AL-Mohanad"/>
                <w:sz w:val="28"/>
                <w:szCs w:val="28"/>
                <w:rtl/>
              </w:rPr>
              <w:t>اختبار منتصف الفصل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102318" w:rsidRPr="00466DAE" w14:paraId="13392C1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0E577EDB" w:rsidR="00102318" w:rsidRPr="00466DAE" w:rsidRDefault="0078033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المستقيمات المتوازية والأجزاء المتناسبة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102318" w:rsidRPr="00466DAE" w14:paraId="65B54B93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651A9538" w:rsidR="00102318" w:rsidRPr="00466DAE" w:rsidRDefault="0078033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عناصر المثلثات المتشابهة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102318" w:rsidRPr="00466DAE" w14:paraId="36D1592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76C37111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07AB8D3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52B4193D" w14:textId="77777777" w:rsidTr="00F56C7B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7DDBBAD2" w:rsidR="00102318" w:rsidRPr="00780335" w:rsidRDefault="00260C35" w:rsidP="0078033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توسع </w:t>
            </w:r>
            <w:r w:rsidR="00780335" w:rsidRPr="0078033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معمل </w:t>
            </w:r>
            <w:proofErr w:type="gramStart"/>
            <w:r w:rsidR="00780335" w:rsidRPr="0078033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الهندسة :</w:t>
            </w:r>
            <w:proofErr w:type="gramEnd"/>
            <w:r w:rsidR="00780335" w:rsidRPr="0078033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الكسريات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102318" w:rsidRPr="00466DAE" w14:paraId="664C6F6F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71B034A7" w:rsidR="00102318" w:rsidRPr="00466DAE" w:rsidRDefault="00260C3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دليل الدراسة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والمراجعة ،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الفصل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102318" w:rsidRPr="00466DAE" w14:paraId="7D214A96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13BDF616" w:rsidR="00102318" w:rsidRPr="00466DAE" w:rsidRDefault="00260C3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الأعداد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للاختبار ،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</w:t>
            </w:r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الاختبار التراكمي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 )</w:t>
            </w:r>
          </w:p>
        </w:tc>
      </w:tr>
      <w:tr w:rsidR="00102318" w:rsidRPr="00466DAE" w14:paraId="2AC21C2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2D27CD4C" w:rsidR="00102318" w:rsidRPr="00466DAE" w:rsidRDefault="00557B83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التهيئة للفصل السابع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102318" w:rsidRPr="00466DAE" w14:paraId="4A7D86CA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57840DE8" w14:textId="77777777" w:rsidTr="002A5F57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AB099D" w:rsidRPr="000A76C8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A28BA69" w14:textId="1AEA2326" w:rsidR="00AB099D" w:rsidRPr="00466DAE" w:rsidRDefault="00557B83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الانعكاس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6ACA64E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6BC74CAB" w:rsidR="00AB099D" w:rsidRPr="00466DAE" w:rsidRDefault="00557B83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الإزاحة (الانسحاب)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0ABEB9E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321B22AF" w:rsidR="00AB099D" w:rsidRPr="00466DAE" w:rsidRDefault="00260C35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استكشاف </w:t>
            </w:r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معمل الهندسة: الدوران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1214A4F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2E7DDA1A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5407EA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08A95FD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231EE0AE" w:rsidR="00AB099D" w:rsidRPr="00466DAE" w:rsidRDefault="00557B83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الدوران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حصص )</w:t>
            </w:r>
            <w:proofErr w:type="gramEnd"/>
          </w:p>
        </w:tc>
      </w:tr>
      <w:tr w:rsidR="00AB099D" w:rsidRPr="00466DAE" w14:paraId="1EBE1716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11569E0D" w:rsidR="00AB099D" w:rsidRPr="00466DAE" w:rsidRDefault="00557B83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منتصف الفصل</w:t>
            </w:r>
            <w:r w:rsidR="00AB099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01AA709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1652BF79" w:rsidR="00AB099D" w:rsidRPr="00466DAE" w:rsidRDefault="00260C35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استكشاف </w:t>
            </w:r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معمل الحاسبة البيانية: تركيب التحويلات الهندسية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2A06B9B1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797F7C66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52F666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3CB2772C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(6)</w:t>
            </w:r>
          </w:p>
          <w:p w14:paraId="01754044" w14:textId="6DAB8B2D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6B39C931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630E9B8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918682C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77A6FD07" w:rsidR="00AB099D" w:rsidRPr="00466DAE" w:rsidRDefault="00557B83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تركيب التحويلات الهندسية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48CCD305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6646B100" w14:textId="77777777" w:rsidTr="00F56C7B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201FA7A8" w:rsidR="00AB099D" w:rsidRPr="00466DAE" w:rsidRDefault="00260C35" w:rsidP="00557B8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توسع </w:t>
            </w:r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معمل </w:t>
            </w:r>
            <w:proofErr w:type="gramStart"/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الهندسة :</w:t>
            </w:r>
            <w:proofErr w:type="gramEnd"/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التبليط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AB099D" w:rsidRPr="00466DAE" w14:paraId="67D31968" w14:textId="77777777" w:rsidTr="00F56C7B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6B7C0295" w:rsidR="00AB099D" w:rsidRPr="00466DAE" w:rsidRDefault="00557B83" w:rsidP="00557B8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التماثل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211C3392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4015C0AB" w:rsidR="00AB099D" w:rsidRPr="00466DAE" w:rsidRDefault="00557B83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التمدد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46879CA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379CB265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7C3C9EC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31E0795B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AB099D" w:rsidRPr="000A76C8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29C15743" w:rsidR="00AB099D" w:rsidRPr="00466DAE" w:rsidRDefault="00260C35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دليل الدراسة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والمراجعة ،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الفصل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 حصتان )</w:t>
            </w:r>
          </w:p>
        </w:tc>
      </w:tr>
      <w:tr w:rsidR="00AB099D" w:rsidRPr="00466DAE" w14:paraId="2E320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1B6AD71B" w:rsidR="00AB099D" w:rsidRPr="00466DAE" w:rsidRDefault="00260C35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الأعداد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للاختبارات ،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الاختبار التراكمي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AB099D" w:rsidRPr="00466DAE" w14:paraId="470ECF5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2C8AA7C0" w:rsidR="00AB099D" w:rsidRPr="00466DAE" w:rsidRDefault="00557B83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التهيئة للفصل الثامن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1B910BC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7038E7B3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08DBF44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BAE94F5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7046B93E" w:rsidR="00AB099D" w:rsidRPr="00466DAE" w:rsidRDefault="001B1F01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B1F01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الدائرة ومحيطها</w:t>
            </w:r>
            <w:r w:rsidRP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37F168A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5283F7D2" w:rsidR="00AB099D" w:rsidRPr="00466DAE" w:rsidRDefault="001B1F01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B1F01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قياس الزوايا </w:t>
            </w:r>
            <w:proofErr w:type="gramStart"/>
            <w:r w:rsidRPr="001B1F01">
              <w:rPr>
                <w:rFonts w:ascii="Andalus" w:eastAsia="Times New Roman" w:hAnsi="Andalus" w:cs="AL-Mohanad"/>
                <w:sz w:val="28"/>
                <w:szCs w:val="28"/>
                <w:rtl/>
              </w:rPr>
              <w:t>والأقواس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ثلاث حصص)</w:t>
            </w:r>
          </w:p>
        </w:tc>
      </w:tr>
      <w:tr w:rsidR="00AB099D" w:rsidRPr="00466DAE" w14:paraId="76BC375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1C551CDA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68C545D9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07B93388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C4C472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FDF904F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0493B287" w:rsidR="00AB099D" w:rsidRPr="00466DAE" w:rsidRDefault="001B1F01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B1F01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الأقواس والاوتار</w:t>
            </w:r>
            <w:r w:rsidRP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335129CC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4D694B51" w:rsidR="00AB099D" w:rsidRPr="00466DAE" w:rsidRDefault="001B1F01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B1F01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الزوايا المحيطية</w:t>
            </w:r>
            <w:r w:rsidRP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2AE1F01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0A123073" w:rsidR="00AB099D" w:rsidRPr="00466DAE" w:rsidRDefault="001B1F01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1B1F01">
              <w:rPr>
                <w:rFonts w:ascii="Andalus" w:eastAsia="Times New Roman" w:hAnsi="Andalus" w:cs="AL-Mohanad"/>
                <w:sz w:val="28"/>
                <w:szCs w:val="28"/>
                <w:rtl/>
              </w:rPr>
              <w:t>اختبار منتصف الفصل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68E1E00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56508878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EAD8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CC6A41C" w14:textId="77777777" w:rsidTr="00182A4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AB099D" w:rsidRPr="003C7F95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AB099D" w:rsidRPr="000A76C8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FBA1D8C" w14:textId="77777777" w:rsidTr="00182A4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0DEA366B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1F3782EC" w:rsidR="00AB099D" w:rsidRPr="00466DAE" w:rsidRDefault="00C11E9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المماسات</w:t>
            </w:r>
            <w:proofErr w:type="spellEnd"/>
            <w:r w:rsidRPr="00C11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795AB1C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6091BE25" w:rsidR="00AB099D" w:rsidRPr="00466DAE" w:rsidRDefault="00C11E9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القاطع والمماس وقياسات الزوايا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4899F56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A5CAB8" w14:textId="77777777" w:rsidR="00AB099D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1E9155EC" w14:textId="52388727" w:rsidR="00C11E99" w:rsidRPr="00466DAE" w:rsidRDefault="00C11E9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FCECB3F" w14:textId="77777777" w:rsidTr="00F56C7B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(12)</w:t>
            </w:r>
          </w:p>
          <w:p w14:paraId="589A8082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2F97D3EE" w:rsidR="00AB099D" w:rsidRPr="00466DAE" w:rsidRDefault="00C11E9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القاطع والمماس وقياسات الزوايا (</w:t>
            </w:r>
            <w:proofErr w:type="gramStart"/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>حص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ة</w:t>
            </w:r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)</w:t>
            </w:r>
            <w:proofErr w:type="gramEnd"/>
          </w:p>
        </w:tc>
      </w:tr>
      <w:tr w:rsidR="00AB099D" w:rsidRPr="00466DAE" w14:paraId="44427EAE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16183B4D" w:rsidR="00AB099D" w:rsidRPr="00466DAE" w:rsidRDefault="00C11E9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>قطع مستقيمة خاصة في الدائرة</w:t>
            </w:r>
            <w:r w:rsidRPr="00C11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(ثلاث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حصص )</w:t>
            </w:r>
            <w:proofErr w:type="gramEnd"/>
          </w:p>
        </w:tc>
      </w:tr>
      <w:tr w:rsidR="00AB099D" w:rsidRPr="00466DAE" w14:paraId="25DCBC41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1C556F0A" w:rsidR="00AB099D" w:rsidRPr="00466DAE" w:rsidRDefault="00C11E9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استكشاف معمل الحاسبة </w:t>
            </w:r>
            <w:proofErr w:type="gramStart"/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البيانية :</w:t>
            </w:r>
            <w:proofErr w:type="gramEnd"/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معادلة الدائرة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 )</w:t>
            </w:r>
          </w:p>
        </w:tc>
      </w:tr>
      <w:tr w:rsidR="00AB099D" w:rsidRPr="00466DAE" w14:paraId="7599AFC0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AB099D" w:rsidRPr="00466DAE" w14:paraId="4CCF4F76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AB099D" w:rsidRPr="00466DAE" w14:paraId="53477507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AB099D" w:rsidRPr="007665E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7C42D1B3" w:rsidR="00AB099D" w:rsidRPr="00466DAE" w:rsidRDefault="00CA4EAF" w:rsidP="00CA4EA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معادلة الدائرة </w:t>
            </w:r>
            <w:r w:rsidR="00C11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Start"/>
            <w:r w:rsidR="00C11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73D90894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79BCB613" w:rsidR="00AB099D" w:rsidRDefault="00260C35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دليل الدراسة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والمراجعة ،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CA4EA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الفصل</w:t>
            </w:r>
            <w:r w:rsidR="00C11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AB099D" w:rsidRPr="00466DAE" w14:paraId="1545491F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119EC8AD" w:rsidR="00AB099D" w:rsidRDefault="00260C35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الأعداد للاختبارات ، </w:t>
            </w:r>
            <w:r w:rsidR="00CA4EA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الاختبار التراكمي</w:t>
            </w:r>
            <w:r w:rsidR="00C11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AB099D" w:rsidRPr="00466DAE" w14:paraId="2C2CB1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77777777" w:rsidR="00AB099D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FC71F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AB099D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AB099D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1499" w14:textId="77777777" w:rsidR="008A6117" w:rsidRDefault="008A6117" w:rsidP="00696F19">
      <w:pPr>
        <w:spacing w:after="0" w:line="240" w:lineRule="auto"/>
      </w:pPr>
      <w:r>
        <w:separator/>
      </w:r>
    </w:p>
  </w:endnote>
  <w:endnote w:type="continuationSeparator" w:id="0">
    <w:p w14:paraId="568C00E2" w14:textId="77777777" w:rsidR="008A6117" w:rsidRDefault="008A6117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2420DD7" w:rsidR="00696F19" w:rsidRDefault="000144A1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  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02420DD7" w:rsidR="00696F19" w:rsidRDefault="000144A1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 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510D" w14:textId="77777777" w:rsidR="008A6117" w:rsidRDefault="008A6117" w:rsidP="00696F19">
      <w:pPr>
        <w:spacing w:after="0" w:line="240" w:lineRule="auto"/>
      </w:pPr>
      <w:r>
        <w:separator/>
      </w:r>
    </w:p>
  </w:footnote>
  <w:footnote w:type="continuationSeparator" w:id="0">
    <w:p w14:paraId="54577041" w14:textId="77777777" w:rsidR="008A6117" w:rsidRDefault="008A6117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539EA"/>
    <w:rsid w:val="000A76C8"/>
    <w:rsid w:val="000C55CC"/>
    <w:rsid w:val="00101D4B"/>
    <w:rsid w:val="00102318"/>
    <w:rsid w:val="001355F6"/>
    <w:rsid w:val="00182A43"/>
    <w:rsid w:val="001B1F01"/>
    <w:rsid w:val="00244C8B"/>
    <w:rsid w:val="00260C35"/>
    <w:rsid w:val="002F4446"/>
    <w:rsid w:val="00313051"/>
    <w:rsid w:val="00330AEE"/>
    <w:rsid w:val="00340DAC"/>
    <w:rsid w:val="003A390C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C6B11"/>
    <w:rsid w:val="004D6E96"/>
    <w:rsid w:val="00506F90"/>
    <w:rsid w:val="00517280"/>
    <w:rsid w:val="0052496C"/>
    <w:rsid w:val="00555ECA"/>
    <w:rsid w:val="005566E5"/>
    <w:rsid w:val="00557B83"/>
    <w:rsid w:val="00567BA1"/>
    <w:rsid w:val="00620461"/>
    <w:rsid w:val="00666ADE"/>
    <w:rsid w:val="00696F19"/>
    <w:rsid w:val="006A0054"/>
    <w:rsid w:val="006F0B2D"/>
    <w:rsid w:val="007665ED"/>
    <w:rsid w:val="00780335"/>
    <w:rsid w:val="007919A6"/>
    <w:rsid w:val="007A0568"/>
    <w:rsid w:val="007A32F5"/>
    <w:rsid w:val="007C74E9"/>
    <w:rsid w:val="007E3691"/>
    <w:rsid w:val="00833130"/>
    <w:rsid w:val="00837887"/>
    <w:rsid w:val="00881904"/>
    <w:rsid w:val="008841DA"/>
    <w:rsid w:val="008A6117"/>
    <w:rsid w:val="008C170C"/>
    <w:rsid w:val="008C18C4"/>
    <w:rsid w:val="00933758"/>
    <w:rsid w:val="00946587"/>
    <w:rsid w:val="00952306"/>
    <w:rsid w:val="009A7537"/>
    <w:rsid w:val="009F3DAB"/>
    <w:rsid w:val="00A00247"/>
    <w:rsid w:val="00A01315"/>
    <w:rsid w:val="00A06E77"/>
    <w:rsid w:val="00A249A3"/>
    <w:rsid w:val="00A81A6D"/>
    <w:rsid w:val="00AB099D"/>
    <w:rsid w:val="00AE78E5"/>
    <w:rsid w:val="00BA06A5"/>
    <w:rsid w:val="00C11E99"/>
    <w:rsid w:val="00C23EEE"/>
    <w:rsid w:val="00CA4EAF"/>
    <w:rsid w:val="00CF1164"/>
    <w:rsid w:val="00D22E8A"/>
    <w:rsid w:val="00D23FC9"/>
    <w:rsid w:val="00D4250D"/>
    <w:rsid w:val="00D7244B"/>
    <w:rsid w:val="00DD6987"/>
    <w:rsid w:val="00E27615"/>
    <w:rsid w:val="00E45F59"/>
    <w:rsid w:val="00F41449"/>
    <w:rsid w:val="00F551E5"/>
    <w:rsid w:val="00F5695C"/>
    <w:rsid w:val="00F56C7B"/>
    <w:rsid w:val="00F60AB5"/>
    <w:rsid w:val="00F70AF4"/>
    <w:rsid w:val="00F8462B"/>
    <w:rsid w:val="00F858EE"/>
    <w:rsid w:val="00FB43F6"/>
    <w:rsid w:val="00FD63CC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2023-02-27T22:34:00Z</dcterms:created>
  <dcterms:modified xsi:type="dcterms:W3CDTF">2023-02-27T22:34:00Z</dcterms:modified>
</cp:coreProperties>
</file>