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8C3A8" w14:textId="77777777" w:rsidR="000E3EB6" w:rsidRDefault="000E3EB6" w:rsidP="000E3EB6">
      <w:pPr>
        <w:bidi w:val="0"/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8DFA12" wp14:editId="36BF789B">
                <wp:simplePos x="0" y="0"/>
                <wp:positionH relativeFrom="page">
                  <wp:posOffset>5060950</wp:posOffset>
                </wp:positionH>
                <wp:positionV relativeFrom="paragraph">
                  <wp:posOffset>-383540</wp:posOffset>
                </wp:positionV>
                <wp:extent cx="2342515" cy="1170940"/>
                <wp:effectExtent l="0" t="0" r="0" b="0"/>
                <wp:wrapNone/>
                <wp:docPr id="23" name="مستطيل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2515" cy="117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EAB3ED" w14:textId="77777777" w:rsidR="000E3EB6" w:rsidRPr="003067E4" w:rsidRDefault="000E3EB6" w:rsidP="000E3EB6">
                            <w:pPr>
                              <w:jc w:val="right"/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67E4"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>English Language</w:t>
                            </w:r>
                          </w:p>
                          <w:p w14:paraId="0A05568E" w14:textId="77777777" w:rsidR="000E3EB6" w:rsidRPr="003067E4" w:rsidRDefault="000E3EB6" w:rsidP="000E3EB6">
                            <w:pPr>
                              <w:jc w:val="right"/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67E4"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….. </w:t>
                            </w:r>
                            <w:r w:rsidRPr="003067E4"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intermediate Grade</w:t>
                            </w:r>
                          </w:p>
                          <w:p w14:paraId="09D635B2" w14:textId="77777777" w:rsidR="000E3EB6" w:rsidRPr="003067E4" w:rsidRDefault="000E3EB6" w:rsidP="000E3EB6">
                            <w:pPr>
                              <w:jc w:val="right"/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244EC2"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67E4"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Term final</w:t>
                            </w:r>
                            <w:r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listening </w:t>
                            </w:r>
                            <w:r w:rsidRPr="003067E4"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Exam 144</w:t>
                            </w:r>
                            <w:r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79D6924D" w14:textId="77777777" w:rsidR="000E3EB6" w:rsidRPr="003067E4" w:rsidRDefault="000E3EB6" w:rsidP="000E3EB6">
                            <w:pPr>
                              <w:jc w:val="right"/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67E4"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Time: </w:t>
                            </w:r>
                            <w:r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20 minutes </w:t>
                            </w:r>
                            <w:r w:rsidRPr="003067E4"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DFA12" id="مستطيل 23" o:spid="_x0000_s1026" style="position:absolute;margin-left:398.5pt;margin-top:-30.2pt;width:184.45pt;height:92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" filled="f" stroked="f" strokeweight="1pt">
                <v:textbox>
                  <w:txbxContent>
                    <w:p w14:paraId="1FEAB3ED" w14:textId="77777777" w:rsidR="000E3EB6" w:rsidRPr="003067E4" w:rsidRDefault="000E3EB6" w:rsidP="000E3EB6">
                      <w:pPr>
                        <w:jc w:val="right"/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</w:pPr>
                      <w:r w:rsidRPr="003067E4"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>English Language</w:t>
                      </w:r>
                    </w:p>
                    <w:p w14:paraId="0A05568E" w14:textId="77777777" w:rsidR="000E3EB6" w:rsidRPr="003067E4" w:rsidRDefault="000E3EB6" w:rsidP="000E3EB6">
                      <w:pPr>
                        <w:jc w:val="right"/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3067E4"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 xml:space="preserve">….. </w:t>
                      </w:r>
                      <w:r w:rsidRPr="003067E4"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 xml:space="preserve"> intermediate Grade</w:t>
                      </w:r>
                    </w:p>
                    <w:p w14:paraId="09D635B2" w14:textId="77777777" w:rsidR="000E3EB6" w:rsidRPr="003067E4" w:rsidRDefault="000E3EB6" w:rsidP="000E3EB6">
                      <w:pPr>
                        <w:jc w:val="right"/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244EC2"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3067E4"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 xml:space="preserve"> Term final</w:t>
                      </w:r>
                      <w:r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 xml:space="preserve"> listening </w:t>
                      </w:r>
                      <w:r w:rsidRPr="003067E4"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 xml:space="preserve"> Exam 144</w:t>
                      </w:r>
                      <w:r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</w:p>
                    <w:p w14:paraId="79D6924D" w14:textId="77777777" w:rsidR="000E3EB6" w:rsidRPr="003067E4" w:rsidRDefault="000E3EB6" w:rsidP="000E3EB6">
                      <w:pPr>
                        <w:jc w:val="right"/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</w:pPr>
                      <w:r w:rsidRPr="003067E4"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 xml:space="preserve">Time: </w:t>
                      </w:r>
                      <w:r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 xml:space="preserve">20 minutes </w:t>
                      </w:r>
                      <w:r w:rsidRPr="003067E4"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59264" behindDoc="0" locked="0" layoutInCell="1" allowOverlap="1" wp14:anchorId="6A8293A5" wp14:editId="2E6709C4">
            <wp:simplePos x="0" y="0"/>
            <wp:positionH relativeFrom="column">
              <wp:posOffset>2244090</wp:posOffset>
            </wp:positionH>
            <wp:positionV relativeFrom="paragraph">
              <wp:posOffset>-193040</wp:posOffset>
            </wp:positionV>
            <wp:extent cx="1228725" cy="750169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50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EE8277" wp14:editId="760FD609">
                <wp:simplePos x="0" y="0"/>
                <wp:positionH relativeFrom="margin">
                  <wp:posOffset>-438150</wp:posOffset>
                </wp:positionH>
                <wp:positionV relativeFrom="paragraph">
                  <wp:posOffset>-356235</wp:posOffset>
                </wp:positionV>
                <wp:extent cx="2459355" cy="1170940"/>
                <wp:effectExtent l="0" t="0" r="0" b="0"/>
                <wp:wrapNone/>
                <wp:docPr id="20" name="مستطي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9355" cy="117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6BFCA" w14:textId="77777777" w:rsidR="000E3EB6" w:rsidRPr="003067E4" w:rsidRDefault="000E3EB6" w:rsidP="000E3EB6">
                            <w:pPr>
                              <w:jc w:val="right"/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67E4"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>Kingdom of Saudi Arabia</w:t>
                            </w:r>
                          </w:p>
                          <w:p w14:paraId="58E87928" w14:textId="77777777" w:rsidR="000E3EB6" w:rsidRPr="003067E4" w:rsidRDefault="000E3EB6" w:rsidP="000E3EB6">
                            <w:pPr>
                              <w:jc w:val="right"/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67E4"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>Ministry of Education</w:t>
                            </w:r>
                          </w:p>
                          <w:p w14:paraId="697CC606" w14:textId="77777777" w:rsidR="000E3EB6" w:rsidRPr="003067E4" w:rsidRDefault="000E3EB6" w:rsidP="000E3EB6">
                            <w:pPr>
                              <w:jc w:val="right"/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67E4"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>……………. Education Directorate</w:t>
                            </w:r>
                          </w:p>
                          <w:p w14:paraId="72C5D3DB" w14:textId="77777777" w:rsidR="000E3EB6" w:rsidRPr="003067E4" w:rsidRDefault="000E3EB6" w:rsidP="000E3EB6">
                            <w:pPr>
                              <w:jc w:val="right"/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67E4"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>…………… intermediate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E8277" id="مستطيل 20" o:spid="_x0000_s1027" style="position:absolute;margin-left:-34.5pt;margin-top:-28.05pt;width:193.65pt;height:92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" filled="f" stroked="f" strokeweight="1pt">
                <v:textbox>
                  <w:txbxContent>
                    <w:p w14:paraId="17B6BFCA" w14:textId="77777777" w:rsidR="000E3EB6" w:rsidRPr="003067E4" w:rsidRDefault="000E3EB6" w:rsidP="000E3EB6">
                      <w:pPr>
                        <w:jc w:val="right"/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</w:pPr>
                      <w:r w:rsidRPr="003067E4"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>Kingdom of Saudi Arabia</w:t>
                      </w:r>
                    </w:p>
                    <w:p w14:paraId="58E87928" w14:textId="77777777" w:rsidR="000E3EB6" w:rsidRPr="003067E4" w:rsidRDefault="000E3EB6" w:rsidP="000E3EB6">
                      <w:pPr>
                        <w:jc w:val="right"/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</w:pPr>
                      <w:r w:rsidRPr="003067E4"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>Ministry of Education</w:t>
                      </w:r>
                    </w:p>
                    <w:p w14:paraId="697CC606" w14:textId="77777777" w:rsidR="000E3EB6" w:rsidRPr="003067E4" w:rsidRDefault="000E3EB6" w:rsidP="000E3EB6">
                      <w:pPr>
                        <w:jc w:val="right"/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</w:pPr>
                      <w:r w:rsidRPr="003067E4"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>……………. Education Directorate</w:t>
                      </w:r>
                    </w:p>
                    <w:p w14:paraId="72C5D3DB" w14:textId="77777777" w:rsidR="000E3EB6" w:rsidRPr="003067E4" w:rsidRDefault="000E3EB6" w:rsidP="000E3EB6">
                      <w:pPr>
                        <w:jc w:val="right"/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</w:pPr>
                      <w:r w:rsidRPr="003067E4"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>…………… intermediate school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C6E8A9" w14:textId="77777777" w:rsidR="000E3EB6" w:rsidRPr="00A3412E" w:rsidRDefault="000E3EB6" w:rsidP="000E3EB6">
      <w:pPr>
        <w:bidi w:val="0"/>
      </w:pPr>
    </w:p>
    <w:p w14:paraId="14D87310" w14:textId="77777777" w:rsidR="000E3EB6" w:rsidRPr="00B65B92" w:rsidRDefault="000E3EB6" w:rsidP="000E3EB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30A0F" wp14:editId="1BF5C5C8">
                <wp:simplePos x="0" y="0"/>
                <wp:positionH relativeFrom="column">
                  <wp:posOffset>-338094</wp:posOffset>
                </wp:positionH>
                <wp:positionV relativeFrom="paragraph">
                  <wp:posOffset>94615</wp:posOffset>
                </wp:positionV>
                <wp:extent cx="6425514" cy="313038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5514" cy="313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25C2A8" w14:textId="77777777" w:rsidR="000E3EB6" w:rsidRPr="00F767FD" w:rsidRDefault="000E3EB6" w:rsidP="000E3EB6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67FD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اختبار الاستماع لصف </w:t>
                            </w:r>
                            <w:r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 متوسط</w:t>
                            </w:r>
                            <w:r w:rsidRPr="00F767FD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الفصل الدراسي </w:t>
                            </w:r>
                            <w:r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الثاني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30A0F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8" type="#_x0000_t202" style="position:absolute;left:0;text-align:left;margin-left:-26.6pt;margin-top:7.45pt;width:505.95pt;height: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" filled="f" stroked="f">
                <v:textbox>
                  <w:txbxContent>
                    <w:p w14:paraId="5C25C2A8" w14:textId="77777777" w:rsidR="000E3EB6" w:rsidRPr="00F767FD" w:rsidRDefault="000E3EB6" w:rsidP="000E3EB6">
                      <w:pPr>
                        <w:jc w:val="center"/>
                        <w:rPr>
                          <w:rFonts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67FD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اختبار الاستماع لصف </w:t>
                      </w:r>
                      <w:r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 متوسط</w:t>
                      </w:r>
                      <w:r w:rsidRPr="00F767FD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الفصل الدراسي </w:t>
                      </w:r>
                      <w:r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الثاني  </w:t>
                      </w:r>
                    </w:p>
                  </w:txbxContent>
                </v:textbox>
              </v:shape>
            </w:pict>
          </mc:Fallback>
        </mc:AlternateContent>
      </w:r>
    </w:p>
    <w:p w14:paraId="4EC2F438" w14:textId="77777777" w:rsidR="000E3EB6" w:rsidRDefault="000E3EB6" w:rsidP="000E3EB6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B14573" wp14:editId="31C224AB">
                <wp:simplePos x="0" y="0"/>
                <wp:positionH relativeFrom="page">
                  <wp:align>center</wp:align>
                </wp:positionH>
                <wp:positionV relativeFrom="paragraph">
                  <wp:posOffset>163830</wp:posOffset>
                </wp:positionV>
                <wp:extent cx="6045200" cy="330200"/>
                <wp:effectExtent l="0" t="0" r="12700" b="12700"/>
                <wp:wrapNone/>
                <wp:docPr id="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0" cy="330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AA704" w14:textId="77777777" w:rsidR="000E3EB6" w:rsidRPr="00B65B92" w:rsidRDefault="000E3EB6" w:rsidP="000E3EB6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B65B92">
                              <w:rPr>
                                <w:color w:val="000000" w:themeColor="text1"/>
                              </w:rPr>
                              <w:t>Name :                                                                                                                            class: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B14573" id="مستطيل: زوايا مستديرة 4" o:spid="_x0000_s1029" style="position:absolute;left:0;text-align:left;margin-left:0;margin-top:12.9pt;width:476pt;height:26pt;z-index:2516633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" filled="f" strokecolor="black [3213]" strokeweight="1pt">
                <v:stroke joinstyle="miter"/>
                <v:textbox>
                  <w:txbxContent>
                    <w:p w14:paraId="196AA704" w14:textId="77777777" w:rsidR="000E3EB6" w:rsidRPr="00B65B92" w:rsidRDefault="000E3EB6" w:rsidP="000E3EB6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B65B92">
                        <w:rPr>
                          <w:color w:val="000000" w:themeColor="text1"/>
                        </w:rPr>
                        <w:t>Name :                                                                                                                            class: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81FE628" w14:textId="77777777" w:rsidR="000E3EB6" w:rsidRDefault="000E3EB6" w:rsidP="000E3EB6">
      <w:pPr>
        <w:rPr>
          <w:rtl/>
        </w:rPr>
      </w:pPr>
    </w:p>
    <w:p w14:paraId="6ACD4FE4" w14:textId="77777777" w:rsidR="000E3EB6" w:rsidRDefault="000E3EB6" w:rsidP="000E3EB6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96"/>
        <w:gridCol w:w="1145"/>
        <w:gridCol w:w="1335"/>
        <w:gridCol w:w="1146"/>
        <w:gridCol w:w="1308"/>
        <w:gridCol w:w="1147"/>
        <w:gridCol w:w="1147"/>
        <w:gridCol w:w="1147"/>
      </w:tblGrid>
      <w:tr w:rsidR="000E3EB6" w:rsidRPr="00B65B92" w14:paraId="1C58DE2E" w14:textId="77777777" w:rsidTr="00773459">
        <w:tc>
          <w:tcPr>
            <w:tcW w:w="1396" w:type="dxa"/>
          </w:tcPr>
          <w:p w14:paraId="617EC2FB" w14:textId="77777777" w:rsidR="000E3EB6" w:rsidRPr="00B65B92" w:rsidRDefault="000E3EB6" w:rsidP="00773459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65B92">
              <w:rPr>
                <w:rFonts w:ascii="Traditional Arabic" w:hAnsi="Traditional Arabic" w:cs="Traditional Arabic"/>
                <w:sz w:val="24"/>
                <w:szCs w:val="24"/>
                <w:rtl/>
              </w:rPr>
              <w:t>اسم المصحح</w:t>
            </w:r>
          </w:p>
        </w:tc>
        <w:tc>
          <w:tcPr>
            <w:tcW w:w="1145" w:type="dxa"/>
          </w:tcPr>
          <w:p w14:paraId="570AF96A" w14:textId="77777777" w:rsidR="000E3EB6" w:rsidRPr="00B65B92" w:rsidRDefault="000E3EB6" w:rsidP="00773459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335" w:type="dxa"/>
          </w:tcPr>
          <w:p w14:paraId="5B0F365E" w14:textId="77777777" w:rsidR="000E3EB6" w:rsidRPr="00B65B92" w:rsidRDefault="000E3EB6" w:rsidP="00773459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65B92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التوقيع</w:t>
            </w:r>
          </w:p>
        </w:tc>
        <w:tc>
          <w:tcPr>
            <w:tcW w:w="1146" w:type="dxa"/>
          </w:tcPr>
          <w:p w14:paraId="71A58C56" w14:textId="77777777" w:rsidR="000E3EB6" w:rsidRPr="00B65B92" w:rsidRDefault="000E3EB6" w:rsidP="00773459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308" w:type="dxa"/>
          </w:tcPr>
          <w:p w14:paraId="7705B76D" w14:textId="77777777" w:rsidR="000E3EB6" w:rsidRPr="00B65B92" w:rsidRDefault="000E3EB6" w:rsidP="00773459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65B92">
              <w:rPr>
                <w:rFonts w:ascii="Traditional Arabic" w:hAnsi="Traditional Arabic" w:cs="Traditional Arabic"/>
                <w:sz w:val="24"/>
                <w:szCs w:val="24"/>
                <w:rtl/>
              </w:rPr>
              <w:t>اسم المراجع</w:t>
            </w:r>
          </w:p>
        </w:tc>
        <w:tc>
          <w:tcPr>
            <w:tcW w:w="1147" w:type="dxa"/>
          </w:tcPr>
          <w:p w14:paraId="315AB7ED" w14:textId="77777777" w:rsidR="000E3EB6" w:rsidRPr="00B65B92" w:rsidRDefault="000E3EB6" w:rsidP="00773459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147" w:type="dxa"/>
          </w:tcPr>
          <w:p w14:paraId="004EC529" w14:textId="77777777" w:rsidR="000E3EB6" w:rsidRPr="00B65B92" w:rsidRDefault="000E3EB6" w:rsidP="00773459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65B92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التوقيع</w:t>
            </w:r>
          </w:p>
        </w:tc>
        <w:tc>
          <w:tcPr>
            <w:tcW w:w="1147" w:type="dxa"/>
          </w:tcPr>
          <w:p w14:paraId="68EE6300" w14:textId="77777777" w:rsidR="000E3EB6" w:rsidRPr="00B65B92" w:rsidRDefault="000E3EB6" w:rsidP="00773459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0E3EB6" w:rsidRPr="00B65B92" w14:paraId="5EE86BE6" w14:textId="77777777" w:rsidTr="00773459">
        <w:tc>
          <w:tcPr>
            <w:tcW w:w="1396" w:type="dxa"/>
          </w:tcPr>
          <w:p w14:paraId="18505125" w14:textId="77777777" w:rsidR="000E3EB6" w:rsidRPr="00B65B92" w:rsidRDefault="000E3EB6" w:rsidP="00773459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65B92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الأستماع   </w:t>
            </w:r>
            <w:r w:rsidRPr="00B65B92">
              <w:rPr>
                <w:rFonts w:ascii="Traditional Arabic" w:hAnsi="Traditional Arabic" w:cs="Traditional Arabic"/>
                <w:sz w:val="24"/>
                <w:szCs w:val="24"/>
              </w:rPr>
              <w:t>5</w:t>
            </w:r>
          </w:p>
        </w:tc>
        <w:tc>
          <w:tcPr>
            <w:tcW w:w="1145" w:type="dxa"/>
          </w:tcPr>
          <w:p w14:paraId="5C45C863" w14:textId="77777777" w:rsidR="000E3EB6" w:rsidRPr="00B65B92" w:rsidRDefault="000E3EB6" w:rsidP="00773459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335" w:type="dxa"/>
          </w:tcPr>
          <w:p w14:paraId="7C2576E5" w14:textId="77777777" w:rsidR="000E3EB6" w:rsidRPr="00B65B92" w:rsidRDefault="000E3EB6" w:rsidP="00773459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65B92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التحدث   </w:t>
            </w:r>
            <w:r w:rsidRPr="00B65B92">
              <w:rPr>
                <w:rFonts w:ascii="Traditional Arabic" w:hAnsi="Traditional Arabic" w:cs="Traditional Arabic"/>
                <w:sz w:val="24"/>
                <w:szCs w:val="24"/>
              </w:rPr>
              <w:t>5</w:t>
            </w:r>
          </w:p>
        </w:tc>
        <w:tc>
          <w:tcPr>
            <w:tcW w:w="1146" w:type="dxa"/>
          </w:tcPr>
          <w:p w14:paraId="444F35D6" w14:textId="77777777" w:rsidR="000E3EB6" w:rsidRPr="00B65B92" w:rsidRDefault="000E3EB6" w:rsidP="00773459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14:paraId="2DD13C51" w14:textId="77777777" w:rsidR="000E3EB6" w:rsidRPr="00B65B92" w:rsidRDefault="000E3EB6" w:rsidP="00773459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65B92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المجموع  </w:t>
            </w:r>
            <w:r w:rsidRPr="00B65B92">
              <w:rPr>
                <w:rFonts w:ascii="Traditional Arabic" w:hAnsi="Traditional Arabic" w:cs="Traditional Arabic"/>
                <w:sz w:val="24"/>
                <w:szCs w:val="24"/>
              </w:rPr>
              <w:t>10</w:t>
            </w:r>
          </w:p>
        </w:tc>
        <w:tc>
          <w:tcPr>
            <w:tcW w:w="3441" w:type="dxa"/>
            <w:gridSpan w:val="3"/>
          </w:tcPr>
          <w:p w14:paraId="4F03C6A4" w14:textId="77777777" w:rsidR="000E3EB6" w:rsidRPr="00B65B92" w:rsidRDefault="000E3EB6" w:rsidP="00773459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</w:tbl>
    <w:p w14:paraId="761A52D4" w14:textId="77777777" w:rsidR="000E3EB6" w:rsidRDefault="000E3EB6" w:rsidP="000E3EB6">
      <w:pPr>
        <w:rPr>
          <w:rFonts w:hint="cs"/>
          <w:rtl/>
        </w:rPr>
      </w:pPr>
    </w:p>
    <w:p w14:paraId="33D3FBB7" w14:textId="77777777" w:rsidR="002574B7" w:rsidRDefault="000E3EB6" w:rsidP="002574B7">
      <w:pPr>
        <w:jc w:val="right"/>
        <w:rPr>
          <w:rFonts w:ascii="Traditional Arabic" w:hAnsi="Traditional Arabic" w:cs="Traditional Arabic"/>
          <w:sz w:val="28"/>
          <w:szCs w:val="28"/>
          <w:u w:val="single"/>
        </w:rPr>
      </w:pPr>
      <w:r w:rsidRPr="002574B7">
        <w:rPr>
          <w:rFonts w:ascii="Traditional Arabic" w:hAnsi="Traditional Arabic" w:cs="Traditional Arabic"/>
          <w:sz w:val="28"/>
          <w:szCs w:val="28"/>
          <w:u w:val="single"/>
        </w:rPr>
        <w:t xml:space="preserve">Listen to conversation </w:t>
      </w:r>
      <w:r w:rsidR="002574B7" w:rsidRPr="002574B7">
        <w:rPr>
          <w:rFonts w:ascii="Traditional Arabic" w:hAnsi="Traditional Arabic" w:cs="Traditional Arabic"/>
          <w:sz w:val="28"/>
          <w:szCs w:val="28"/>
          <w:u w:val="single"/>
        </w:rPr>
        <w:t>then Choose</w:t>
      </w:r>
      <w:r w:rsidRPr="002574B7">
        <w:rPr>
          <w:rFonts w:ascii="Traditional Arabic" w:hAnsi="Traditional Arabic" w:cs="Traditional Arabic"/>
          <w:sz w:val="28"/>
          <w:szCs w:val="28"/>
          <w:u w:val="single"/>
        </w:rPr>
        <w:t xml:space="preserve"> </w:t>
      </w:r>
      <w:r w:rsidR="002574B7" w:rsidRPr="002574B7">
        <w:rPr>
          <w:rFonts w:ascii="Traditional Arabic" w:hAnsi="Traditional Arabic" w:cs="Traditional Arabic"/>
          <w:sz w:val="28"/>
          <w:szCs w:val="28"/>
          <w:u w:val="single"/>
        </w:rPr>
        <w:t>the correct</w:t>
      </w:r>
      <w:r w:rsidRPr="002574B7">
        <w:rPr>
          <w:rFonts w:ascii="Traditional Arabic" w:hAnsi="Traditional Arabic" w:cs="Traditional Arabic"/>
          <w:sz w:val="28"/>
          <w:szCs w:val="28"/>
          <w:u w:val="single"/>
        </w:rPr>
        <w:t xml:space="preserve"> answers</w:t>
      </w:r>
    </w:p>
    <w:p w14:paraId="6AE8894C" w14:textId="666C69C7" w:rsidR="000E3EB6" w:rsidRPr="002574B7" w:rsidRDefault="000E3EB6" w:rsidP="002574B7">
      <w:pPr>
        <w:jc w:val="right"/>
        <w:rPr>
          <w:rFonts w:ascii="Traditional Arabic" w:hAnsi="Traditional Arabic" w:cs="Traditional Arabic" w:hint="cs"/>
          <w:sz w:val="28"/>
          <w:szCs w:val="28"/>
          <w:u w:val="single"/>
          <w:rtl/>
        </w:rPr>
      </w:pPr>
    </w:p>
    <w:p w14:paraId="5C2777B8" w14:textId="240D0359" w:rsidR="002574B7" w:rsidRPr="002574B7" w:rsidRDefault="002574B7" w:rsidP="002574B7">
      <w:pPr>
        <w:bidi w:val="0"/>
        <w:rPr>
          <w:rFonts w:asciiTheme="minorBidi" w:hAnsiTheme="minorBidi"/>
          <w:sz w:val="28"/>
          <w:szCs w:val="28"/>
        </w:rPr>
      </w:pPr>
      <w:r w:rsidRPr="002574B7">
        <w:rPr>
          <w:rFonts w:asciiTheme="minorBidi" w:hAnsiTheme="minorBidi"/>
          <w:sz w:val="28"/>
          <w:szCs w:val="28"/>
        </w:rPr>
        <w:t>1- the listening is about…………</w:t>
      </w:r>
    </w:p>
    <w:p w14:paraId="22464274" w14:textId="12F64A3F" w:rsidR="002574B7" w:rsidRPr="002574B7" w:rsidRDefault="002574B7" w:rsidP="002574B7">
      <w:pPr>
        <w:bidi w:val="0"/>
        <w:rPr>
          <w:rFonts w:asciiTheme="minorBidi" w:hAnsiTheme="minorBidi"/>
          <w:sz w:val="28"/>
          <w:szCs w:val="28"/>
        </w:rPr>
      </w:pPr>
      <w:r w:rsidRPr="002574B7">
        <w:rPr>
          <w:rFonts w:asciiTheme="minorBidi" w:hAnsiTheme="minorBidi"/>
          <w:sz w:val="28"/>
          <w:szCs w:val="28"/>
        </w:rPr>
        <w:t xml:space="preserve">a- money                  </w:t>
      </w:r>
      <w:r>
        <w:rPr>
          <w:rFonts w:asciiTheme="minorBidi" w:hAnsiTheme="minorBidi"/>
          <w:sz w:val="28"/>
          <w:szCs w:val="28"/>
        </w:rPr>
        <w:t xml:space="preserve"> </w:t>
      </w:r>
      <w:r w:rsidRPr="002574B7">
        <w:rPr>
          <w:rFonts w:asciiTheme="minorBidi" w:hAnsiTheme="minorBidi"/>
          <w:sz w:val="28"/>
          <w:szCs w:val="28"/>
        </w:rPr>
        <w:t xml:space="preserve">     b-school              </w:t>
      </w:r>
      <w:r>
        <w:rPr>
          <w:rFonts w:asciiTheme="minorBidi" w:hAnsiTheme="minorBidi"/>
          <w:sz w:val="28"/>
          <w:szCs w:val="28"/>
        </w:rPr>
        <w:t xml:space="preserve">   </w:t>
      </w:r>
      <w:r w:rsidRPr="002574B7">
        <w:rPr>
          <w:rFonts w:asciiTheme="minorBidi" w:hAnsiTheme="minorBidi"/>
          <w:sz w:val="28"/>
          <w:szCs w:val="28"/>
        </w:rPr>
        <w:t xml:space="preserve"> c-books</w:t>
      </w:r>
    </w:p>
    <w:p w14:paraId="5EBE5C82" w14:textId="6A5ACF6D" w:rsidR="002574B7" w:rsidRPr="002574B7" w:rsidRDefault="002574B7" w:rsidP="002574B7">
      <w:pPr>
        <w:bidi w:val="0"/>
        <w:rPr>
          <w:rFonts w:asciiTheme="minorBidi" w:hAnsiTheme="minorBidi"/>
          <w:sz w:val="28"/>
          <w:szCs w:val="28"/>
        </w:rPr>
      </w:pPr>
      <w:r w:rsidRPr="002574B7">
        <w:rPr>
          <w:rFonts w:asciiTheme="minorBidi" w:hAnsiTheme="minorBidi"/>
          <w:sz w:val="28"/>
          <w:szCs w:val="28"/>
        </w:rPr>
        <w:t>2-money is what you use to buy…………..</w:t>
      </w:r>
    </w:p>
    <w:p w14:paraId="38D4717F" w14:textId="303D55C8" w:rsidR="002574B7" w:rsidRPr="002574B7" w:rsidRDefault="002574B7" w:rsidP="002574B7">
      <w:pPr>
        <w:bidi w:val="0"/>
        <w:rPr>
          <w:rFonts w:asciiTheme="minorBidi" w:hAnsiTheme="minorBidi"/>
          <w:sz w:val="28"/>
          <w:szCs w:val="28"/>
        </w:rPr>
      </w:pPr>
      <w:r w:rsidRPr="002574B7">
        <w:rPr>
          <w:rFonts w:asciiTheme="minorBidi" w:hAnsiTheme="minorBidi"/>
          <w:sz w:val="28"/>
          <w:szCs w:val="28"/>
        </w:rPr>
        <w:t xml:space="preserve">a-things                       </w:t>
      </w:r>
      <w:r>
        <w:rPr>
          <w:rFonts w:asciiTheme="minorBidi" w:hAnsiTheme="minorBidi"/>
          <w:sz w:val="28"/>
          <w:szCs w:val="28"/>
        </w:rPr>
        <w:t xml:space="preserve">  </w:t>
      </w:r>
      <w:r w:rsidRPr="002574B7">
        <w:rPr>
          <w:rFonts w:asciiTheme="minorBidi" w:hAnsiTheme="minorBidi"/>
          <w:sz w:val="28"/>
          <w:szCs w:val="28"/>
        </w:rPr>
        <w:t xml:space="preserve"> b-nothing               </w:t>
      </w:r>
      <w:r>
        <w:rPr>
          <w:rFonts w:asciiTheme="minorBidi" w:hAnsiTheme="minorBidi"/>
          <w:sz w:val="28"/>
          <w:szCs w:val="28"/>
        </w:rPr>
        <w:t xml:space="preserve">  </w:t>
      </w:r>
      <w:r w:rsidRPr="002574B7">
        <w:rPr>
          <w:rFonts w:asciiTheme="minorBidi" w:hAnsiTheme="minorBidi"/>
          <w:sz w:val="28"/>
          <w:szCs w:val="28"/>
        </w:rPr>
        <w:t>c-anything</w:t>
      </w:r>
    </w:p>
    <w:p w14:paraId="5C0CA129" w14:textId="44E008B4" w:rsidR="002574B7" w:rsidRPr="002574B7" w:rsidRDefault="002574B7" w:rsidP="002574B7">
      <w:pPr>
        <w:bidi w:val="0"/>
        <w:rPr>
          <w:rFonts w:asciiTheme="minorBidi" w:hAnsiTheme="minorBidi"/>
          <w:sz w:val="28"/>
          <w:szCs w:val="28"/>
        </w:rPr>
      </w:pPr>
      <w:r w:rsidRPr="002574B7">
        <w:rPr>
          <w:rFonts w:asciiTheme="minorBidi" w:hAnsiTheme="minorBidi"/>
          <w:sz w:val="28"/>
          <w:szCs w:val="28"/>
        </w:rPr>
        <w:t>3-people have been using money for ………….years</w:t>
      </w:r>
    </w:p>
    <w:p w14:paraId="2937D248" w14:textId="6ADD8020" w:rsidR="002574B7" w:rsidRPr="002574B7" w:rsidRDefault="002574B7" w:rsidP="002574B7">
      <w:pPr>
        <w:bidi w:val="0"/>
        <w:rPr>
          <w:rFonts w:asciiTheme="minorBidi" w:hAnsiTheme="minorBidi"/>
          <w:sz w:val="28"/>
          <w:szCs w:val="28"/>
        </w:rPr>
      </w:pPr>
      <w:r w:rsidRPr="002574B7">
        <w:rPr>
          <w:rFonts w:asciiTheme="minorBidi" w:hAnsiTheme="minorBidi"/>
          <w:sz w:val="28"/>
          <w:szCs w:val="28"/>
        </w:rPr>
        <w:t xml:space="preserve">a-hundreds                </w:t>
      </w:r>
      <w:r>
        <w:rPr>
          <w:rFonts w:asciiTheme="minorBidi" w:hAnsiTheme="minorBidi"/>
          <w:sz w:val="28"/>
          <w:szCs w:val="28"/>
        </w:rPr>
        <w:t xml:space="preserve">    </w:t>
      </w:r>
      <w:r w:rsidRPr="002574B7">
        <w:rPr>
          <w:rFonts w:asciiTheme="minorBidi" w:hAnsiTheme="minorBidi"/>
          <w:sz w:val="28"/>
          <w:szCs w:val="28"/>
        </w:rPr>
        <w:t xml:space="preserve"> b-thousands            c-millions</w:t>
      </w:r>
    </w:p>
    <w:p w14:paraId="61BAC7F8" w14:textId="0CDEC6EA" w:rsidR="002574B7" w:rsidRPr="002574B7" w:rsidRDefault="002574B7" w:rsidP="002574B7">
      <w:pPr>
        <w:bidi w:val="0"/>
        <w:rPr>
          <w:rFonts w:asciiTheme="minorBidi" w:hAnsiTheme="minorBidi"/>
          <w:sz w:val="28"/>
          <w:szCs w:val="28"/>
        </w:rPr>
      </w:pPr>
      <w:r w:rsidRPr="002574B7">
        <w:rPr>
          <w:rFonts w:asciiTheme="minorBidi" w:hAnsiTheme="minorBidi"/>
          <w:sz w:val="28"/>
          <w:szCs w:val="28"/>
        </w:rPr>
        <w:t>4- we use the ………….as our currency or money</w:t>
      </w:r>
    </w:p>
    <w:p w14:paraId="493B3E0C" w14:textId="2FFF1A21" w:rsidR="002574B7" w:rsidRPr="002574B7" w:rsidRDefault="002574B7" w:rsidP="002574B7">
      <w:pPr>
        <w:bidi w:val="0"/>
        <w:rPr>
          <w:rFonts w:asciiTheme="minorBidi" w:hAnsiTheme="minorBidi"/>
          <w:sz w:val="28"/>
          <w:szCs w:val="28"/>
        </w:rPr>
      </w:pPr>
      <w:r w:rsidRPr="002574B7">
        <w:rPr>
          <w:rFonts w:asciiTheme="minorBidi" w:hAnsiTheme="minorBidi"/>
          <w:sz w:val="28"/>
          <w:szCs w:val="28"/>
        </w:rPr>
        <w:t>a-</w:t>
      </w:r>
      <w:r w:rsidRPr="002574B7">
        <w:rPr>
          <w:rFonts w:asciiTheme="minorBidi" w:hAnsiTheme="minorBidi"/>
          <w:color w:val="333333"/>
          <w:sz w:val="28"/>
          <w:szCs w:val="28"/>
          <w:shd w:val="clear" w:color="auto" w:fill="FFFFFF"/>
        </w:rPr>
        <w:t>dollar</w:t>
      </w:r>
      <w:r w:rsidRPr="002574B7">
        <w:rPr>
          <w:rFonts w:asciiTheme="minorBidi" w:hAnsiTheme="minorBidi"/>
          <w:sz w:val="28"/>
          <w:szCs w:val="28"/>
        </w:rPr>
        <w:t xml:space="preserve">                           b- Riyal                </w:t>
      </w:r>
      <w:r>
        <w:rPr>
          <w:rFonts w:asciiTheme="minorBidi" w:hAnsiTheme="minorBidi"/>
          <w:sz w:val="28"/>
          <w:szCs w:val="28"/>
        </w:rPr>
        <w:t xml:space="preserve">   </w:t>
      </w:r>
      <w:r w:rsidRPr="002574B7">
        <w:rPr>
          <w:rFonts w:asciiTheme="minorBidi" w:hAnsiTheme="minorBidi"/>
          <w:sz w:val="28"/>
          <w:szCs w:val="28"/>
        </w:rPr>
        <w:t xml:space="preserve"> c-</w:t>
      </w:r>
      <w:r w:rsidRPr="002574B7">
        <w:rPr>
          <w:rFonts w:asciiTheme="minorBidi" w:hAnsiTheme="minorBidi"/>
          <w:sz w:val="28"/>
          <w:szCs w:val="28"/>
        </w:rPr>
        <w:t>dirham</w:t>
      </w:r>
    </w:p>
    <w:p w14:paraId="73197148" w14:textId="43A3A1AE" w:rsidR="002574B7" w:rsidRPr="002574B7" w:rsidRDefault="002574B7" w:rsidP="002574B7">
      <w:pPr>
        <w:bidi w:val="0"/>
        <w:rPr>
          <w:rFonts w:asciiTheme="minorBidi" w:hAnsiTheme="minorBidi"/>
          <w:sz w:val="28"/>
          <w:szCs w:val="28"/>
        </w:rPr>
      </w:pPr>
      <w:r w:rsidRPr="002574B7">
        <w:rPr>
          <w:rFonts w:asciiTheme="minorBidi" w:hAnsiTheme="minorBidi"/>
          <w:sz w:val="28"/>
          <w:szCs w:val="28"/>
        </w:rPr>
        <w:t>5-people earn money from the ……………..they work</w:t>
      </w:r>
    </w:p>
    <w:p w14:paraId="777E6D6C" w14:textId="40999C80" w:rsidR="002574B7" w:rsidRPr="002574B7" w:rsidRDefault="002574B7" w:rsidP="002574B7">
      <w:pPr>
        <w:bidi w:val="0"/>
        <w:rPr>
          <w:rFonts w:asciiTheme="minorBidi" w:hAnsiTheme="minorBidi"/>
          <w:color w:val="333333"/>
          <w:sz w:val="28"/>
          <w:szCs w:val="28"/>
          <w:shd w:val="clear" w:color="auto" w:fill="E6ECF2"/>
        </w:rPr>
      </w:pPr>
      <w:r w:rsidRPr="002574B7">
        <w:rPr>
          <w:rFonts w:asciiTheme="minorBidi" w:hAnsiTheme="minorBidi"/>
          <w:sz w:val="28"/>
          <w:szCs w:val="28"/>
        </w:rPr>
        <w:t xml:space="preserve">a-jobs                        </w:t>
      </w:r>
      <w:r>
        <w:rPr>
          <w:rFonts w:asciiTheme="minorBidi" w:hAnsiTheme="minorBidi"/>
          <w:sz w:val="28"/>
          <w:szCs w:val="28"/>
        </w:rPr>
        <w:t xml:space="preserve">   </w:t>
      </w:r>
      <w:r w:rsidRPr="002574B7">
        <w:rPr>
          <w:rFonts w:asciiTheme="minorBidi" w:hAnsiTheme="minorBidi"/>
          <w:sz w:val="28"/>
          <w:szCs w:val="28"/>
        </w:rPr>
        <w:t xml:space="preserve">  b-house                </w:t>
      </w:r>
      <w:r>
        <w:rPr>
          <w:rFonts w:asciiTheme="minorBidi" w:hAnsiTheme="minorBidi"/>
          <w:sz w:val="28"/>
          <w:szCs w:val="28"/>
        </w:rPr>
        <w:t xml:space="preserve">  </w:t>
      </w:r>
      <w:r w:rsidRPr="002574B7">
        <w:rPr>
          <w:rFonts w:asciiTheme="minorBidi" w:hAnsiTheme="minorBidi"/>
          <w:sz w:val="28"/>
          <w:szCs w:val="28"/>
        </w:rPr>
        <w:t xml:space="preserve"> c-</w:t>
      </w:r>
      <w:r>
        <w:rPr>
          <w:rFonts w:asciiTheme="minorBidi" w:hAnsiTheme="minorBidi"/>
          <w:sz w:val="28"/>
          <w:szCs w:val="28"/>
        </w:rPr>
        <w:t>school</w:t>
      </w:r>
      <w:r w:rsidRPr="002574B7">
        <w:rPr>
          <w:rFonts w:asciiTheme="minorBidi" w:hAnsiTheme="minorBidi"/>
          <w:sz w:val="28"/>
          <w:szCs w:val="28"/>
        </w:rPr>
        <w:t xml:space="preserve"> </w:t>
      </w:r>
    </w:p>
    <w:p w14:paraId="4B74C3F2" w14:textId="1A1739F5" w:rsidR="000E3EB6" w:rsidRPr="003C6F5F" w:rsidRDefault="000E3EB6" w:rsidP="000E3EB6">
      <w:pPr>
        <w:pStyle w:val="a4"/>
        <w:bidi w:val="0"/>
        <w:ind w:left="1080"/>
        <w:rPr>
          <w:rFonts w:asciiTheme="minorBidi" w:hAnsiTheme="minorBidi" w:hint="cs"/>
          <w:sz w:val="32"/>
          <w:szCs w:val="32"/>
          <w:rtl/>
        </w:rPr>
      </w:pPr>
    </w:p>
    <w:p w14:paraId="1F6AB179" w14:textId="0817307E" w:rsidR="00877199" w:rsidRDefault="002574B7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059070" wp14:editId="0D407115">
                <wp:simplePos x="0" y="0"/>
                <wp:positionH relativeFrom="page">
                  <wp:posOffset>1922780</wp:posOffset>
                </wp:positionH>
                <wp:positionV relativeFrom="paragraph">
                  <wp:posOffset>560070</wp:posOffset>
                </wp:positionV>
                <wp:extent cx="3271121" cy="1226289"/>
                <wp:effectExtent l="0" t="0" r="24765" b="12065"/>
                <wp:wrapNone/>
                <wp:docPr id="1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121" cy="122628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ADFC1B" w14:textId="77777777" w:rsidR="000E3EB6" w:rsidRPr="000A6111" w:rsidRDefault="000E3EB6" w:rsidP="000E3EB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color w:val="000000" w:themeColor="text1"/>
                              </w:rPr>
                            </w:pPr>
                            <w:r w:rsidRPr="000A6111">
                              <w:rPr>
                                <w:rFonts w:ascii="Traditional Arabic" w:hAnsi="Traditional Arabic" w:cs="Traditional Arabic"/>
                                <w:color w:val="000000" w:themeColor="text1"/>
                              </w:rPr>
                              <w:t>The end of the questions</w:t>
                            </w:r>
                          </w:p>
                          <w:p w14:paraId="6EAD5FE3" w14:textId="77777777" w:rsidR="000E3EB6" w:rsidRPr="000A6111" w:rsidRDefault="000E3EB6" w:rsidP="000E3EB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color w:val="000000" w:themeColor="text1"/>
                              </w:rPr>
                              <w:t xml:space="preserve"> </w:t>
                            </w:r>
                            <w:r w:rsidRPr="000A6111">
                              <w:rPr>
                                <w:rFonts w:ascii="Segoe UI Emoji" w:eastAsia="Segoe UI Emoji" w:hAnsi="Segoe UI Emoji" w:cs="Segoe UI Emoji"/>
                                <w:color w:val="000000" w:themeColor="text1"/>
                                <w:rtl/>
                              </w:rPr>
                              <w:t>😊</w:t>
                            </w:r>
                            <w:r w:rsidRPr="000A6111">
                              <w:rPr>
                                <w:rFonts w:ascii="Traditional Arabic" w:hAnsi="Traditional Arabic" w:cs="Traditional Arabic"/>
                                <w:color w:val="000000" w:themeColor="text1"/>
                              </w:rPr>
                              <w:t>Good luck</w:t>
                            </w:r>
                            <w:r>
                              <w:rPr>
                                <w:rFonts w:ascii="Traditional Arabic" w:hAnsi="Traditional Arabic" w:cs="Traditional Arabic"/>
                                <w:color w:val="000000" w:themeColor="text1"/>
                              </w:rPr>
                              <w:t xml:space="preserve">   </w:t>
                            </w:r>
                          </w:p>
                          <w:p w14:paraId="0C447DA1" w14:textId="77777777" w:rsidR="000E3EB6" w:rsidRPr="000A6111" w:rsidRDefault="000E3EB6" w:rsidP="000E3EB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color w:val="000000" w:themeColor="text1"/>
                              </w:rPr>
                            </w:pPr>
                            <w:r w:rsidRPr="000A6111">
                              <w:rPr>
                                <w:rFonts w:ascii="Traditional Arabic" w:hAnsi="Traditional Arabic" w:cs="Traditional Arabic"/>
                                <w:color w:val="000000" w:themeColor="text1"/>
                              </w:rPr>
                              <w:t>Your teacher 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059070" id="مستطيل: زوايا مستديرة 1" o:spid="_x0000_s1030" style="position:absolute;left:0;text-align:left;margin-left:151.4pt;margin-top:44.1pt;width:257.55pt;height:96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" filled="f" strokecolor="black [3213]" strokeweight="1pt">
                <v:stroke joinstyle="miter"/>
                <v:path arrowok="t"/>
                <v:textbox>
                  <w:txbxContent>
                    <w:p w14:paraId="35ADFC1B" w14:textId="77777777" w:rsidR="000E3EB6" w:rsidRPr="000A6111" w:rsidRDefault="000E3EB6" w:rsidP="000E3EB6">
                      <w:pPr>
                        <w:jc w:val="center"/>
                        <w:rPr>
                          <w:rFonts w:ascii="Traditional Arabic" w:hAnsi="Traditional Arabic" w:cs="Traditional Arabic"/>
                          <w:color w:val="000000" w:themeColor="text1"/>
                        </w:rPr>
                      </w:pPr>
                      <w:r w:rsidRPr="000A6111">
                        <w:rPr>
                          <w:rFonts w:ascii="Traditional Arabic" w:hAnsi="Traditional Arabic" w:cs="Traditional Arabic"/>
                          <w:color w:val="000000" w:themeColor="text1"/>
                        </w:rPr>
                        <w:t>The end of the questions</w:t>
                      </w:r>
                    </w:p>
                    <w:p w14:paraId="6EAD5FE3" w14:textId="77777777" w:rsidR="000E3EB6" w:rsidRPr="000A6111" w:rsidRDefault="000E3EB6" w:rsidP="000E3EB6">
                      <w:pPr>
                        <w:jc w:val="center"/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/>
                          <w:color w:val="000000" w:themeColor="text1"/>
                        </w:rPr>
                        <w:t xml:space="preserve"> </w:t>
                      </w:r>
                      <w:r w:rsidRPr="000A6111">
                        <w:rPr>
                          <w:rFonts w:ascii="Segoe UI Emoji" w:eastAsia="Segoe UI Emoji" w:hAnsi="Segoe UI Emoji" w:cs="Segoe UI Emoji"/>
                          <w:color w:val="000000" w:themeColor="text1"/>
                          <w:rtl/>
                        </w:rPr>
                        <w:t>😊</w:t>
                      </w:r>
                      <w:r w:rsidRPr="000A6111">
                        <w:rPr>
                          <w:rFonts w:ascii="Traditional Arabic" w:hAnsi="Traditional Arabic" w:cs="Traditional Arabic"/>
                          <w:color w:val="000000" w:themeColor="text1"/>
                        </w:rPr>
                        <w:t>Good luck</w:t>
                      </w:r>
                      <w:r>
                        <w:rPr>
                          <w:rFonts w:ascii="Traditional Arabic" w:hAnsi="Traditional Arabic" w:cs="Traditional Arabic"/>
                          <w:color w:val="000000" w:themeColor="text1"/>
                        </w:rPr>
                        <w:t xml:space="preserve">   </w:t>
                      </w:r>
                    </w:p>
                    <w:p w14:paraId="0C447DA1" w14:textId="77777777" w:rsidR="000E3EB6" w:rsidRPr="000A6111" w:rsidRDefault="000E3EB6" w:rsidP="000E3EB6">
                      <w:pPr>
                        <w:jc w:val="center"/>
                        <w:rPr>
                          <w:rFonts w:ascii="Traditional Arabic" w:hAnsi="Traditional Arabic" w:cs="Traditional Arabic"/>
                          <w:color w:val="000000" w:themeColor="text1"/>
                        </w:rPr>
                      </w:pPr>
                      <w:r w:rsidRPr="000A6111">
                        <w:rPr>
                          <w:rFonts w:ascii="Traditional Arabic" w:hAnsi="Traditional Arabic" w:cs="Traditional Arabic"/>
                          <w:color w:val="000000" w:themeColor="text1"/>
                        </w:rPr>
                        <w:t>Your teacher ……………….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877199" w:rsidSect="00C76F95">
      <w:pgSz w:w="11906" w:h="16838"/>
      <w:pgMar w:top="1134" w:right="849" w:bottom="709" w:left="1276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274"/>
    <w:multiLevelType w:val="hybridMultilevel"/>
    <w:tmpl w:val="27ECCF00"/>
    <w:lvl w:ilvl="0" w:tplc="437AF21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06BAD"/>
    <w:multiLevelType w:val="hybridMultilevel"/>
    <w:tmpl w:val="BB22922E"/>
    <w:lvl w:ilvl="0" w:tplc="103AE70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E5158"/>
    <w:multiLevelType w:val="hybridMultilevel"/>
    <w:tmpl w:val="0240C436"/>
    <w:lvl w:ilvl="0" w:tplc="5728357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E70B1A"/>
    <w:multiLevelType w:val="hybridMultilevel"/>
    <w:tmpl w:val="9F3AF776"/>
    <w:lvl w:ilvl="0" w:tplc="831A1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2AF5"/>
    <w:multiLevelType w:val="hybridMultilevel"/>
    <w:tmpl w:val="C4B04EAC"/>
    <w:lvl w:ilvl="0" w:tplc="C51C5ED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6C7A96"/>
    <w:multiLevelType w:val="hybridMultilevel"/>
    <w:tmpl w:val="F2A6831A"/>
    <w:lvl w:ilvl="0" w:tplc="655297FA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71177161">
    <w:abstractNumId w:val="3"/>
  </w:num>
  <w:num w:numId="2" w16cid:durableId="126705227">
    <w:abstractNumId w:val="0"/>
  </w:num>
  <w:num w:numId="3" w16cid:durableId="1000501268">
    <w:abstractNumId w:val="5"/>
  </w:num>
  <w:num w:numId="4" w16cid:durableId="68968856">
    <w:abstractNumId w:val="4"/>
  </w:num>
  <w:num w:numId="5" w16cid:durableId="1606570649">
    <w:abstractNumId w:val="1"/>
  </w:num>
  <w:num w:numId="6" w16cid:durableId="1867866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B6"/>
    <w:rsid w:val="000E3EB6"/>
    <w:rsid w:val="002574B7"/>
    <w:rsid w:val="005F2755"/>
    <w:rsid w:val="00877199"/>
    <w:rsid w:val="008E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7AACD6"/>
  <w15:chartTrackingRefBased/>
  <w15:docId w15:val="{64E7CCFA-E9A4-4E25-B067-2710E6E7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E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EB6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E3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2331</dc:creator>
  <cp:keywords/>
  <dc:description/>
  <cp:lastModifiedBy>asma 2331</cp:lastModifiedBy>
  <cp:revision>2</cp:revision>
  <dcterms:created xsi:type="dcterms:W3CDTF">2023-02-11T11:57:00Z</dcterms:created>
  <dcterms:modified xsi:type="dcterms:W3CDTF">2023-02-11T12:12:00Z</dcterms:modified>
</cp:coreProperties>
</file>